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452808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452808">
        <w:rPr>
          <w:rFonts w:asciiTheme="minorHAnsi" w:hAnsiTheme="minorHAnsi" w:cstheme="minorHAnsi"/>
          <w:lang w:val="fr-FR"/>
        </w:rPr>
        <w:t>Transcript</w:t>
      </w:r>
      <w:proofErr w:type="spellEnd"/>
      <w:r w:rsidRPr="00452808">
        <w:rPr>
          <w:rFonts w:asciiTheme="minorHAnsi" w:hAnsiTheme="minorHAnsi" w:cstheme="minorHAnsi"/>
          <w:lang w:val="fr-FR"/>
        </w:rPr>
        <w:t xml:space="preserve"> </w:t>
      </w:r>
      <w:r w:rsidR="003D72F8" w:rsidRPr="00452808">
        <w:rPr>
          <w:rFonts w:asciiTheme="minorHAnsi" w:hAnsiTheme="minorHAnsi" w:cstheme="minorHAnsi"/>
          <w:lang w:val="fr-FR"/>
        </w:rPr>
        <w:t xml:space="preserve">du </w:t>
      </w:r>
      <w:proofErr w:type="spellStart"/>
      <w:r w:rsidR="002D0D2B" w:rsidRPr="00452808">
        <w:rPr>
          <w:rFonts w:asciiTheme="minorHAnsi" w:hAnsiTheme="minorHAnsi" w:cstheme="minorHAnsi"/>
          <w:lang w:val="fr-FR"/>
        </w:rPr>
        <w:t>Livestream</w:t>
      </w:r>
      <w:proofErr w:type="spellEnd"/>
      <w:r w:rsidR="00055E96" w:rsidRPr="00452808">
        <w:rPr>
          <w:rFonts w:asciiTheme="minorHAnsi" w:hAnsiTheme="minorHAnsi" w:cstheme="minorHAnsi"/>
          <w:lang w:val="fr-FR"/>
        </w:rPr>
        <w:t> : </w:t>
      </w:r>
      <w:r w:rsidR="00C455F7" w:rsidRPr="00C455F7">
        <w:rPr>
          <w:rFonts w:asciiTheme="minorHAnsi" w:hAnsiTheme="minorHAnsi" w:cstheme="minorHAnsi"/>
          <w:lang w:val="fr-FR"/>
        </w:rPr>
        <w:t>Tripartite: Signature de l’accord entre le gouvernement, l’UEL, la CGFP et le LCGB (31.03.2022)</w:t>
      </w:r>
    </w:p>
    <w:p w:rsidR="005E1C8C" w:rsidRPr="00452808" w:rsidRDefault="00EE54AA" w:rsidP="002D0D2B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452808">
        <w:rPr>
          <w:rFonts w:asciiTheme="minorHAnsi" w:hAnsiTheme="minorHAnsi" w:cstheme="minorHAnsi"/>
          <w:color w:val="auto"/>
          <w:lang w:val="fr-FR"/>
        </w:rPr>
        <w:t>Intervenants</w:t>
      </w:r>
    </w:p>
    <w:p w:rsidR="002D6602" w:rsidRDefault="00C455F7" w:rsidP="00B247FC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r w:rsidR="00B247FC" w:rsidRPr="00B247FC">
        <w:rPr>
          <w:rFonts w:cstheme="minorHAnsi"/>
          <w:sz w:val="24"/>
          <w:szCs w:val="24"/>
          <w:lang w:val="fr-FR"/>
        </w:rPr>
        <w:t>Premier ministre, ministre d'État</w:t>
      </w:r>
    </w:p>
    <w:p w:rsidR="008107A5" w:rsidRPr="00B247FC" w:rsidRDefault="00C455F7" w:rsidP="00B247FC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de-DE"/>
        </w:rPr>
      </w:pPr>
      <w:r w:rsidRPr="00B247FC">
        <w:rPr>
          <w:rFonts w:cstheme="minorHAnsi"/>
          <w:sz w:val="24"/>
          <w:szCs w:val="24"/>
          <w:lang w:val="de-DE"/>
        </w:rPr>
        <w:t xml:space="preserve">Patrick </w:t>
      </w:r>
      <w:proofErr w:type="spellStart"/>
      <w:r w:rsidRPr="00B247FC">
        <w:rPr>
          <w:rFonts w:cstheme="minorHAnsi"/>
          <w:sz w:val="24"/>
          <w:szCs w:val="24"/>
          <w:lang w:val="de-DE"/>
        </w:rPr>
        <w:t>Dury</w:t>
      </w:r>
      <w:proofErr w:type="spellEnd"/>
      <w:r w:rsidRPr="00B247FC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="00B247FC">
        <w:rPr>
          <w:rFonts w:cstheme="minorHAnsi"/>
          <w:sz w:val="24"/>
          <w:szCs w:val="24"/>
          <w:lang w:val="de-DE"/>
        </w:rPr>
        <w:t>P</w:t>
      </w:r>
      <w:r w:rsidR="00B247FC" w:rsidRPr="00B247FC">
        <w:rPr>
          <w:rFonts w:cstheme="minorHAnsi"/>
          <w:sz w:val="24"/>
          <w:szCs w:val="24"/>
          <w:lang w:val="de-DE"/>
        </w:rPr>
        <w:t>résident</w:t>
      </w:r>
      <w:proofErr w:type="spellEnd"/>
      <w:r w:rsidR="00B247FC" w:rsidRPr="00B247FC">
        <w:rPr>
          <w:rFonts w:cstheme="minorHAnsi"/>
          <w:sz w:val="24"/>
          <w:szCs w:val="24"/>
          <w:lang w:val="de-DE"/>
        </w:rPr>
        <w:t xml:space="preserve"> du Lëtzebuerger </w:t>
      </w:r>
      <w:proofErr w:type="spellStart"/>
      <w:r w:rsidR="00B247FC" w:rsidRPr="00B247FC">
        <w:rPr>
          <w:rFonts w:cstheme="minorHAnsi"/>
          <w:sz w:val="24"/>
          <w:szCs w:val="24"/>
          <w:lang w:val="de-DE"/>
        </w:rPr>
        <w:t>Chrëschtleche</w:t>
      </w:r>
      <w:proofErr w:type="spellEnd"/>
      <w:r w:rsidR="00B247FC" w:rsidRPr="00B247FC">
        <w:rPr>
          <w:rFonts w:cstheme="minorHAnsi"/>
          <w:sz w:val="24"/>
          <w:szCs w:val="24"/>
          <w:lang w:val="de-DE"/>
        </w:rPr>
        <w:t xml:space="preserve"> Gewerkschaftsbond (LCGB)</w:t>
      </w:r>
    </w:p>
    <w:p w:rsidR="00B247FC" w:rsidRDefault="00B247FC" w:rsidP="00B247FC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Romain Wolff, </w:t>
      </w:r>
      <w:r>
        <w:rPr>
          <w:rFonts w:cstheme="minorHAnsi"/>
          <w:sz w:val="24"/>
          <w:szCs w:val="24"/>
          <w:lang w:val="fr-FR"/>
        </w:rPr>
        <w:t>P</w:t>
      </w:r>
      <w:r w:rsidRPr="00B247FC">
        <w:rPr>
          <w:rFonts w:cstheme="minorHAnsi"/>
          <w:sz w:val="24"/>
          <w:szCs w:val="24"/>
          <w:lang w:val="fr-FR"/>
        </w:rPr>
        <w:t>résident de la Confédération générale de la Fonction publique (CGFP)</w:t>
      </w:r>
    </w:p>
    <w:p w:rsidR="00C455F7" w:rsidRDefault="00C455F7" w:rsidP="00B247FC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Michel </w:t>
      </w:r>
      <w:proofErr w:type="spellStart"/>
      <w:r>
        <w:rPr>
          <w:rFonts w:cstheme="minorHAnsi"/>
          <w:sz w:val="24"/>
          <w:szCs w:val="24"/>
          <w:lang w:val="fr-FR"/>
        </w:rPr>
        <w:t>Reckinger</w:t>
      </w:r>
      <w:proofErr w:type="spellEnd"/>
      <w:r>
        <w:rPr>
          <w:rFonts w:cstheme="minorHAnsi"/>
          <w:sz w:val="24"/>
          <w:szCs w:val="24"/>
          <w:lang w:val="fr-FR"/>
        </w:rPr>
        <w:t>,</w:t>
      </w:r>
      <w:r w:rsidR="00B247FC">
        <w:rPr>
          <w:rFonts w:cstheme="minorHAnsi"/>
          <w:sz w:val="24"/>
          <w:szCs w:val="24"/>
          <w:lang w:val="fr-FR"/>
        </w:rPr>
        <w:t xml:space="preserve"> P</w:t>
      </w:r>
      <w:r w:rsidR="00B247FC" w:rsidRPr="00B247FC">
        <w:rPr>
          <w:rFonts w:cstheme="minorHAnsi"/>
          <w:sz w:val="24"/>
          <w:szCs w:val="24"/>
          <w:lang w:val="fr-FR"/>
        </w:rPr>
        <w:t>résident de l'Union des entreprises luxembourgeoises (UEL)</w:t>
      </w:r>
    </w:p>
    <w:p w:rsidR="005E1C8C" w:rsidRPr="00452808" w:rsidRDefault="005E1C8C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>Journalistes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452808">
        <w:rPr>
          <w:rFonts w:asciiTheme="minorHAnsi" w:hAnsiTheme="minorHAnsi" w:cstheme="minorHAnsi"/>
          <w:color w:val="auto"/>
          <w:lang w:val="fr-FR"/>
        </w:rPr>
        <w:t>Transcript</w:t>
      </w:r>
      <w:proofErr w:type="spellEnd"/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 w:rsidRPr="00B247FC">
        <w:rPr>
          <w:rFonts w:cstheme="minorHAnsi"/>
          <w:sz w:val="24"/>
          <w:szCs w:val="24"/>
          <w:lang w:val="fr-FR"/>
        </w:rPr>
        <w:t>Bettel</w:t>
      </w:r>
      <w:proofErr w:type="spellEnd"/>
      <w:r w:rsidRPr="00B247FC"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Bonjour excusez-moi du retard.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</w:t>
      </w:r>
      <w:r w:rsidR="00874C7E">
        <w:rPr>
          <w:rFonts w:cstheme="minorHAnsi"/>
          <w:sz w:val="24"/>
          <w:szCs w:val="24"/>
          <w:lang w:val="fr-FR"/>
        </w:rPr>
        <w:t>t après-midi on avait un rendez-</w:t>
      </w:r>
      <w:r w:rsidRPr="00B247FC">
        <w:rPr>
          <w:rFonts w:cstheme="minorHAnsi"/>
          <w:sz w:val="24"/>
          <w:szCs w:val="24"/>
          <w:lang w:val="fr-FR"/>
        </w:rPr>
        <w:t xml:space="preserve">vous important à la </w:t>
      </w:r>
      <w:r w:rsidR="00C8353F">
        <w:rPr>
          <w:rFonts w:cstheme="minorHAnsi"/>
          <w:sz w:val="24"/>
          <w:szCs w:val="24"/>
          <w:lang w:val="fr-FR"/>
        </w:rPr>
        <w:t>C</w:t>
      </w:r>
      <w:r w:rsidRPr="00B247FC">
        <w:rPr>
          <w:rFonts w:cstheme="minorHAnsi"/>
          <w:sz w:val="24"/>
          <w:szCs w:val="24"/>
          <w:lang w:val="fr-FR"/>
        </w:rPr>
        <w:t>hambre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pour avoir un échange avec </w:t>
      </w:r>
      <w:r w:rsidR="00C8353F">
        <w:rPr>
          <w:rFonts w:cstheme="minorHAnsi"/>
          <w:sz w:val="24"/>
          <w:szCs w:val="24"/>
          <w:lang w:val="fr-FR"/>
        </w:rPr>
        <w:t xml:space="preserve">les députés sur </w:t>
      </w:r>
      <w:r w:rsidRPr="00B247FC">
        <w:rPr>
          <w:rFonts w:cstheme="minorHAnsi"/>
          <w:sz w:val="24"/>
          <w:szCs w:val="24"/>
          <w:lang w:val="fr-FR"/>
        </w:rPr>
        <w:t>le résultat des discussions de ces derniers jours.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La tripartite elle vit, elle existe, sinon on ne serait pas ici aujourd'hui devant vous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Elle se réunit en situation de crise</w:t>
      </w:r>
      <w:r w:rsidR="00C8353F">
        <w:rPr>
          <w:rFonts w:cstheme="minorHAnsi"/>
          <w:sz w:val="24"/>
          <w:szCs w:val="24"/>
          <w:lang w:val="fr-FR"/>
        </w:rPr>
        <w:t xml:space="preserve"> a</w:t>
      </w:r>
      <w:r w:rsidRPr="00B247FC">
        <w:rPr>
          <w:rFonts w:cstheme="minorHAnsi"/>
          <w:sz w:val="24"/>
          <w:szCs w:val="24"/>
          <w:lang w:val="fr-FR"/>
        </w:rPr>
        <w:t>vec les partenaires sociaux pour voir quelle est la situation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économique et sociale du pays. Pour discuter ensemble,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 ensemble proposer des idées des solutions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 savoir comment trouver des solutions communes à différents moments.</w:t>
      </w:r>
    </w:p>
    <w:p w:rsidR="00B247FC" w:rsidRPr="00B247FC" w:rsidRDefault="00C8353F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On n'arrive pas toujours une </w:t>
      </w:r>
      <w:r w:rsidR="00B247FC" w:rsidRPr="00B247FC">
        <w:rPr>
          <w:rFonts w:cstheme="minorHAnsi"/>
          <w:sz w:val="24"/>
          <w:szCs w:val="24"/>
          <w:lang w:val="fr-FR"/>
        </w:rPr>
        <w:t>réussite.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Et si 4 sur 5 des partenaires qui sont représentés ici,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... j'aurais préféré 5 sur 5,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...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autour de la table,</w:t>
      </w:r>
      <w:r w:rsidR="00C8353F" w:rsidRPr="00B247FC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qui auraient signé,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c'est ce que j'ai dit à la Chambre.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veux ajouter que je</w:t>
      </w:r>
      <w:r w:rsidR="00C8353F">
        <w:rPr>
          <w:rFonts w:cstheme="minorHAnsi"/>
          <w:sz w:val="24"/>
          <w:szCs w:val="24"/>
          <w:lang w:val="fr-FR"/>
        </w:rPr>
        <w:t xml:space="preserve"> me réjouissais qu'à la Chambre </w:t>
      </w:r>
      <w:r w:rsidRPr="00B247FC">
        <w:rPr>
          <w:rFonts w:cstheme="minorHAnsi"/>
          <w:sz w:val="24"/>
          <w:szCs w:val="24"/>
          <w:lang w:val="fr-FR"/>
        </w:rPr>
        <w:t>avec 50 voix on avait le soutien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de ce qui a été déterminé avec les partenaires sociaux</w:t>
      </w:r>
      <w:r w:rsidR="00C8353F">
        <w:rPr>
          <w:rFonts w:cstheme="minorHAnsi"/>
          <w:sz w:val="24"/>
          <w:szCs w:val="24"/>
          <w:lang w:val="fr-FR"/>
        </w:rPr>
        <w:t xml:space="preserve"> et </w:t>
      </w:r>
      <w:r w:rsidRPr="00B247FC">
        <w:rPr>
          <w:rFonts w:cstheme="minorHAnsi"/>
          <w:sz w:val="24"/>
          <w:szCs w:val="24"/>
          <w:lang w:val="fr-FR"/>
        </w:rPr>
        <w:t>pour le mettre en pratique.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y a une nouvelle commission qui s'est réunie à la Chambre,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une commission tripartite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parce qu'il s'agit pour nous de ne pas perdre du temps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 mettre en pratique ces mesures.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On sait bien que cette </w:t>
      </w:r>
      <w:r w:rsidR="00C8353F" w:rsidRPr="00B247FC">
        <w:rPr>
          <w:rFonts w:cstheme="minorHAnsi"/>
          <w:sz w:val="24"/>
          <w:szCs w:val="24"/>
          <w:lang w:val="fr-FR"/>
        </w:rPr>
        <w:t>situation</w:t>
      </w:r>
      <w:r w:rsidRPr="00B247FC">
        <w:rPr>
          <w:rFonts w:cstheme="minorHAnsi"/>
          <w:sz w:val="24"/>
          <w:szCs w:val="24"/>
          <w:lang w:val="fr-FR"/>
        </w:rPr>
        <w:t>-ci est très particulière.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Après 2 ans de COVID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j'étais souvent devant vous, très souvent.</w:t>
      </w:r>
    </w:p>
    <w:p w:rsidR="00C8353F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Pendant 2 ans nous</w:t>
      </w:r>
      <w:r w:rsidR="00C8353F">
        <w:rPr>
          <w:rFonts w:cstheme="minorHAnsi"/>
          <w:sz w:val="24"/>
          <w:szCs w:val="24"/>
          <w:lang w:val="fr-FR"/>
        </w:rPr>
        <w:t xml:space="preserve"> n'avons pas toujours eu à vous </w:t>
      </w:r>
      <w:r w:rsidRPr="00B247FC">
        <w:rPr>
          <w:rFonts w:cstheme="minorHAnsi"/>
          <w:sz w:val="24"/>
          <w:szCs w:val="24"/>
          <w:lang w:val="fr-FR"/>
        </w:rPr>
        <w:t>communiquer les</w:t>
      </w:r>
      <w:r w:rsidR="00C8353F">
        <w:rPr>
          <w:rFonts w:cstheme="minorHAnsi"/>
          <w:sz w:val="24"/>
          <w:szCs w:val="24"/>
          <w:lang w:val="fr-FR"/>
        </w:rPr>
        <w:t xml:space="preserve"> informations les plus faciles, </w:t>
      </w:r>
      <w:r w:rsidRPr="00B247FC">
        <w:rPr>
          <w:rFonts w:cstheme="minorHAnsi"/>
          <w:sz w:val="24"/>
          <w:szCs w:val="24"/>
          <w:lang w:val="fr-FR"/>
        </w:rPr>
        <w:t>les privations de liberté et</w:t>
      </w:r>
      <w:r w:rsidR="00C8353F">
        <w:rPr>
          <w:rFonts w:cstheme="minorHAnsi"/>
          <w:sz w:val="24"/>
          <w:szCs w:val="24"/>
          <w:lang w:val="fr-FR"/>
        </w:rPr>
        <w:t xml:space="preserve">c. </w:t>
      </w:r>
    </w:p>
    <w:p w:rsidR="00B247FC" w:rsidRPr="00B247FC" w:rsidRDefault="00C8353F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Mais nous avons </w:t>
      </w:r>
      <w:r w:rsidR="00B247FC" w:rsidRPr="00B247FC">
        <w:rPr>
          <w:rFonts w:cstheme="minorHAnsi"/>
          <w:sz w:val="24"/>
          <w:szCs w:val="24"/>
          <w:lang w:val="fr-FR"/>
        </w:rPr>
        <w:t>vu quand même ces 2 dernières années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B247FC" w:rsidRPr="00B247FC">
        <w:rPr>
          <w:rFonts w:cstheme="minorHAnsi"/>
          <w:sz w:val="24"/>
          <w:szCs w:val="24"/>
          <w:lang w:val="fr-FR"/>
        </w:rPr>
        <w:t>que la solidarité est une réalité ici au Luxembourg. 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Beaucoup de gens étaient prêts à renoncer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à des libertés afin de pouvoir soutenir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les plus vulnérables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de faire en sorte qu'ils ne soient pas malades.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n'avait jamais la situation telle qu'elle existe à l'étranger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ou on a dû faire un choix dans les hôpitaux.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espérait tous qu'après la crise politique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qu'il y aurait enfin y aurait la liberté et de l'air,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 pouvoir prendre l'air</w:t>
      </w:r>
      <w:r w:rsidR="00C8353F">
        <w:rPr>
          <w:rFonts w:cstheme="minorHAnsi"/>
          <w:sz w:val="24"/>
          <w:szCs w:val="24"/>
          <w:lang w:val="fr-FR"/>
        </w:rPr>
        <w:t xml:space="preserve"> et ne plus vivre avec des </w:t>
      </w:r>
      <w:r w:rsidRPr="00B247FC">
        <w:rPr>
          <w:rFonts w:cstheme="minorHAnsi"/>
          <w:sz w:val="24"/>
          <w:szCs w:val="24"/>
          <w:lang w:val="fr-FR"/>
        </w:rPr>
        <w:t>contraintes.</w:t>
      </w:r>
    </w:p>
    <w:p w:rsidR="00B247FC" w:rsidRPr="00B247FC" w:rsidRDefault="00C8353F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Personne ne voulait la guerre, </w:t>
      </w:r>
      <w:r w:rsidR="00B247FC" w:rsidRPr="00B247FC">
        <w:rPr>
          <w:rFonts w:cstheme="minorHAnsi"/>
          <w:sz w:val="24"/>
          <w:szCs w:val="24"/>
          <w:lang w:val="fr-FR"/>
        </w:rPr>
        <w:t>c'est pourtant une réalité.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cette incertitude, et je dois dire cette incertitude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est partagé par nos partenaires sociaux.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ne sait pas de quoi l'avenir sera fait.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ne sait pas à quoi s'attendre.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Cette crise est internationale.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une crise qui nous frappe ici au Luxembourg.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voit qu'il y a une évolution des prix. Pas seulement les prix à l'énergie.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Et l'évolution des prix est une réalité,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cela fait peur aux gens.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Les représentants que j'ai à ma gauche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à ma droite ont peur également.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Pas pour la sécurité seulement,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mais aussi pour l'évolution de la société,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les conséquences qui peuvent s'en suivre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ainsi que les répercussions.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Ré</w:t>
      </w:r>
      <w:r w:rsidR="00C8353F">
        <w:rPr>
          <w:rFonts w:cstheme="minorHAnsi"/>
          <w:sz w:val="24"/>
          <w:szCs w:val="24"/>
          <w:lang w:val="fr-FR"/>
        </w:rPr>
        <w:t>pe</w:t>
      </w:r>
      <w:r w:rsidRPr="00B247FC">
        <w:rPr>
          <w:rFonts w:cstheme="minorHAnsi"/>
          <w:sz w:val="24"/>
          <w:szCs w:val="24"/>
          <w:lang w:val="fr-FR"/>
        </w:rPr>
        <w:t>rcussions auprès des gens,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leur insécurité de ne pas savoir de quoi demain sera fait.</w:t>
      </w:r>
    </w:p>
    <w:p w:rsidR="00B247FC" w:rsidRPr="00B247FC" w:rsidRDefault="00C8353F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</w:t>
      </w:r>
      <w:r w:rsidR="00B247FC" w:rsidRPr="00B247FC">
        <w:rPr>
          <w:rFonts w:cstheme="minorHAnsi"/>
          <w:sz w:val="24"/>
          <w:szCs w:val="24"/>
          <w:lang w:val="fr-FR"/>
        </w:rPr>
        <w:t>t l'insécurité aussi sur ma gauche ici,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B247FC" w:rsidRPr="00B247FC">
        <w:rPr>
          <w:rFonts w:cstheme="minorHAnsi"/>
          <w:sz w:val="24"/>
          <w:szCs w:val="24"/>
          <w:lang w:val="fr-FR"/>
        </w:rPr>
        <w:t>auprès du patronat qui ne sait pas comment ça ira.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Est-ce que je pourrais payer </w:t>
      </w:r>
      <w:r w:rsidR="00C8353F">
        <w:rPr>
          <w:rFonts w:cstheme="minorHAnsi"/>
          <w:sz w:val="24"/>
          <w:szCs w:val="24"/>
          <w:lang w:val="fr-FR"/>
        </w:rPr>
        <w:t>mes factures à la fin du mois e</w:t>
      </w:r>
      <w:r w:rsidRPr="00B247FC">
        <w:rPr>
          <w:rFonts w:cstheme="minorHAnsi"/>
          <w:sz w:val="24"/>
          <w:szCs w:val="24"/>
          <w:lang w:val="fr-FR"/>
        </w:rPr>
        <w:t>t</w:t>
      </w:r>
      <w:r w:rsidR="00C8353F">
        <w:rPr>
          <w:rFonts w:cstheme="minorHAnsi"/>
          <w:sz w:val="24"/>
          <w:szCs w:val="24"/>
          <w:lang w:val="fr-FR"/>
        </w:rPr>
        <w:t xml:space="preserve">c. </w:t>
      </w:r>
      <w:r w:rsidRPr="00B247FC">
        <w:rPr>
          <w:rFonts w:cstheme="minorHAnsi"/>
          <w:sz w:val="24"/>
          <w:szCs w:val="24"/>
          <w:lang w:val="fr-FR"/>
        </w:rPr>
        <w:t>...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se retrouve dans une situation et après cette conférence</w:t>
      </w:r>
      <w:r w:rsidR="00C8353F">
        <w:rPr>
          <w:rFonts w:cstheme="minorHAnsi"/>
          <w:sz w:val="24"/>
          <w:szCs w:val="24"/>
          <w:lang w:val="fr-FR"/>
        </w:rPr>
        <w:t xml:space="preserve">, il </w:t>
      </w:r>
      <w:r w:rsidRPr="00B247FC">
        <w:rPr>
          <w:rFonts w:cstheme="minorHAnsi"/>
          <w:sz w:val="24"/>
          <w:szCs w:val="24"/>
          <w:lang w:val="fr-FR"/>
        </w:rPr>
        <w:t>y aura</w:t>
      </w:r>
      <w:r w:rsidR="00C8353F">
        <w:rPr>
          <w:rFonts w:cstheme="minorHAnsi"/>
          <w:sz w:val="24"/>
          <w:szCs w:val="24"/>
          <w:lang w:val="fr-FR"/>
        </w:rPr>
        <w:t xml:space="preserve"> une deuxième du ministre de l'É</w:t>
      </w:r>
      <w:r w:rsidRPr="00B247FC">
        <w:rPr>
          <w:rFonts w:cstheme="minorHAnsi"/>
          <w:sz w:val="24"/>
          <w:szCs w:val="24"/>
          <w:lang w:val="fr-FR"/>
        </w:rPr>
        <w:t>conomie de </w:t>
      </w:r>
      <w:r w:rsidR="00C8353F">
        <w:rPr>
          <w:rFonts w:cstheme="minorHAnsi"/>
          <w:sz w:val="24"/>
          <w:szCs w:val="24"/>
          <w:lang w:val="fr-FR"/>
        </w:rPr>
        <w:t>la ministre des F</w:t>
      </w:r>
      <w:r w:rsidRPr="00B247FC">
        <w:rPr>
          <w:rFonts w:cstheme="minorHAnsi"/>
          <w:sz w:val="24"/>
          <w:szCs w:val="24"/>
          <w:lang w:val="fr-FR"/>
        </w:rPr>
        <w:t>inances pour expliquer ensemble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quels sont l</w:t>
      </w:r>
      <w:r w:rsidR="00C8353F">
        <w:rPr>
          <w:rFonts w:cstheme="minorHAnsi"/>
          <w:sz w:val="24"/>
          <w:szCs w:val="24"/>
          <w:lang w:val="fr-FR"/>
        </w:rPr>
        <w:t xml:space="preserve">es pronostics et on a fait donc </w:t>
      </w:r>
      <w:r w:rsidRPr="00B247FC">
        <w:rPr>
          <w:rFonts w:cstheme="minorHAnsi"/>
          <w:sz w:val="24"/>
          <w:szCs w:val="24"/>
          <w:lang w:val="fr-FR"/>
        </w:rPr>
        <w:t>les calculs pour l'accord.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a le risque ces 10 prochains mois.</w:t>
      </w:r>
    </w:p>
    <w:p w:rsidR="00C8353F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on n'a pas bloqué la 2e tranche indiciaire</w:t>
      </w:r>
      <w:r w:rsidR="00C8353F">
        <w:rPr>
          <w:rFonts w:cstheme="minorHAnsi"/>
          <w:sz w:val="24"/>
          <w:szCs w:val="24"/>
          <w:lang w:val="fr-FR"/>
        </w:rPr>
        <w:t xml:space="preserve">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une demande du patronat.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s'est engagé pour que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la tranche indiciaire ne soit pas reportée,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 qu'on risque 3 tranches indiciaires endéans 10 mois.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La situation dans laquelle nous nous trouvons,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une série de d'entreprises n'y pourront pas faire face.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Si on est l</w:t>
      </w:r>
      <w:r w:rsidR="00C8353F">
        <w:rPr>
          <w:rFonts w:cstheme="minorHAnsi"/>
          <w:sz w:val="24"/>
          <w:szCs w:val="24"/>
          <w:lang w:val="fr-FR"/>
        </w:rPr>
        <w:t>a</w:t>
      </w:r>
      <w:r w:rsidRPr="00B247FC">
        <w:rPr>
          <w:rFonts w:cstheme="minorHAnsi"/>
          <w:sz w:val="24"/>
          <w:szCs w:val="24"/>
          <w:lang w:val="fr-FR"/>
        </w:rPr>
        <w:t xml:space="preserve"> bouche bée en se disant voilà c'est dommage que</w:t>
      </w:r>
      <w:r w:rsidR="00C8353F">
        <w:rPr>
          <w:rFonts w:cstheme="minorHAnsi"/>
          <w:sz w:val="24"/>
          <w:szCs w:val="24"/>
          <w:lang w:val="fr-FR"/>
        </w:rPr>
        <w:t xml:space="preserve"> ces entreprises font faillite, </w:t>
      </w:r>
      <w:r w:rsidRPr="00B247FC">
        <w:rPr>
          <w:rFonts w:cstheme="minorHAnsi"/>
          <w:sz w:val="24"/>
          <w:szCs w:val="24"/>
          <w:lang w:val="fr-FR"/>
        </w:rPr>
        <w:t>alors personne d'entre nous aura bien travaillé.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pour ça que je veux remercier ces personnes-ci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je veux remercier Madame Yuriko Backes.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Cela fait à peine 3 mois qu'elle est au gouvernement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ces derniers jours elle a perdu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beaucoup de temps sur ces sujets.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en tant que mère de famille raisonnable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comme elle s'est décrite elle-même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elle s'est engagée pour 830 millions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vont être débloqués.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Mais nous savons que pour</w:t>
      </w:r>
      <w:r w:rsidR="00C8353F">
        <w:rPr>
          <w:rFonts w:cstheme="minorHAnsi"/>
          <w:sz w:val="24"/>
          <w:szCs w:val="24"/>
          <w:lang w:val="fr-FR"/>
        </w:rPr>
        <w:t xml:space="preserve"> des situations exceptionnelles </w:t>
      </w:r>
      <w:r w:rsidRPr="00B247FC">
        <w:rPr>
          <w:rFonts w:cstheme="minorHAnsi"/>
          <w:sz w:val="24"/>
          <w:szCs w:val="24"/>
          <w:lang w:val="fr-FR"/>
        </w:rPr>
        <w:t>il faut des mesures exceptionnelles.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C'est pour ç</w:t>
      </w:r>
      <w:r w:rsidR="00C8353F">
        <w:rPr>
          <w:rFonts w:cstheme="minorHAnsi"/>
          <w:sz w:val="24"/>
          <w:szCs w:val="24"/>
          <w:lang w:val="fr-FR"/>
        </w:rPr>
        <w:t xml:space="preserve">a que je remercie le LCGB et la </w:t>
      </w:r>
      <w:r w:rsidRPr="00B247FC">
        <w:rPr>
          <w:rFonts w:cstheme="minorHAnsi"/>
          <w:sz w:val="24"/>
          <w:szCs w:val="24"/>
          <w:lang w:val="fr-FR"/>
        </w:rPr>
        <w:t>CGFP qu'on a pu signer cet accord.</w:t>
      </w:r>
    </w:p>
    <w:p w:rsidR="00C8353F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Cela nous donne de la prévisibilité, ça permet au Luxembourg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d'être un endroit où on a envie d'investir</w:t>
      </w:r>
      <w:r w:rsidR="00C8353F">
        <w:rPr>
          <w:rFonts w:cstheme="minorHAnsi"/>
          <w:sz w:val="24"/>
          <w:szCs w:val="24"/>
          <w:lang w:val="fr-FR"/>
        </w:rPr>
        <w:t xml:space="preserve">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Cela donne des garanti</w:t>
      </w:r>
      <w:r w:rsidR="00C8353F">
        <w:rPr>
          <w:rFonts w:cstheme="minorHAnsi"/>
          <w:sz w:val="24"/>
          <w:szCs w:val="24"/>
          <w:lang w:val="fr-FR"/>
        </w:rPr>
        <w:t xml:space="preserve">es aux personnes avec les </w:t>
      </w:r>
      <w:r w:rsidRPr="00B247FC">
        <w:rPr>
          <w:rFonts w:cstheme="minorHAnsi"/>
          <w:sz w:val="24"/>
          <w:szCs w:val="24"/>
          <w:lang w:val="fr-FR"/>
        </w:rPr>
        <w:t>compensations que personne n'ait une perte du pouvoir d'achat.</w:t>
      </w:r>
    </w:p>
    <w:p w:rsidR="00C8353F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j'insiste sur ce point</w:t>
      </w:r>
      <w:r w:rsidR="00C8353F">
        <w:rPr>
          <w:rFonts w:cstheme="minorHAnsi"/>
          <w:sz w:val="24"/>
          <w:szCs w:val="24"/>
          <w:lang w:val="fr-FR"/>
        </w:rPr>
        <w:t>-</w:t>
      </w:r>
      <w:r w:rsidRPr="00B247FC">
        <w:rPr>
          <w:rFonts w:cstheme="minorHAnsi"/>
          <w:sz w:val="24"/>
          <w:szCs w:val="24"/>
          <w:lang w:val="fr-FR"/>
        </w:rPr>
        <w:t>là et par la suite lors de la 2e conférence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madame Backes et monsieur Fayot in</w:t>
      </w:r>
      <w:r w:rsidR="00C8353F">
        <w:rPr>
          <w:rFonts w:cstheme="minorHAnsi"/>
          <w:sz w:val="24"/>
          <w:szCs w:val="24"/>
          <w:lang w:val="fr-FR"/>
        </w:rPr>
        <w:t>s</w:t>
      </w:r>
      <w:r w:rsidRPr="00B247FC">
        <w:rPr>
          <w:rFonts w:cstheme="minorHAnsi"/>
          <w:sz w:val="24"/>
          <w:szCs w:val="24"/>
          <w:lang w:val="fr-FR"/>
        </w:rPr>
        <w:t>isteron</w:t>
      </w:r>
      <w:r w:rsidR="00C8353F">
        <w:rPr>
          <w:rFonts w:cstheme="minorHAnsi"/>
          <w:sz w:val="24"/>
          <w:szCs w:val="24"/>
          <w:lang w:val="fr-FR"/>
        </w:rPr>
        <w:t>t</w:t>
      </w:r>
      <w:r w:rsidRPr="00B247FC">
        <w:rPr>
          <w:rFonts w:cstheme="minorHAnsi"/>
          <w:sz w:val="24"/>
          <w:szCs w:val="24"/>
          <w:lang w:val="fr-FR"/>
        </w:rPr>
        <w:t xml:space="preserve"> sur le fait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qu'il aura pas de perte de pouvoir d'achat</w:t>
      </w:r>
      <w:r w:rsidR="00C8353F">
        <w:rPr>
          <w:rFonts w:cstheme="minorHAnsi"/>
          <w:sz w:val="24"/>
          <w:szCs w:val="24"/>
          <w:lang w:val="fr-FR"/>
        </w:rPr>
        <w:t xml:space="preserve">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a eu le calcul qui a été fait,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</w:t>
      </w:r>
      <w:r w:rsidR="00C8353F">
        <w:rPr>
          <w:rFonts w:cstheme="minorHAnsi"/>
          <w:sz w:val="24"/>
          <w:szCs w:val="24"/>
          <w:lang w:val="fr-FR"/>
        </w:rPr>
        <w:t>n n'invente pas ces chiffres-là</w:t>
      </w:r>
      <w:r w:rsidRPr="00B247FC">
        <w:rPr>
          <w:rFonts w:cstheme="minorHAnsi"/>
          <w:sz w:val="24"/>
          <w:szCs w:val="24"/>
          <w:lang w:val="fr-FR"/>
        </w:rPr>
        <w:t>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l'ai dit à la Chambre tout à l'heure: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merci au gouvernement,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merci à tous les employés qui étaient au garde à vous</w:t>
      </w:r>
      <w:r w:rsidR="00C8353F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 répondre à toutes les questions.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</w:t>
      </w:r>
      <w:r w:rsidR="00C8353F">
        <w:rPr>
          <w:rFonts w:cstheme="minorHAnsi"/>
          <w:sz w:val="24"/>
          <w:szCs w:val="24"/>
          <w:lang w:val="fr-FR"/>
        </w:rPr>
        <w:t>o</w:t>
      </w:r>
      <w:r w:rsidRPr="00B247FC">
        <w:rPr>
          <w:rFonts w:cstheme="minorHAnsi"/>
          <w:sz w:val="24"/>
          <w:szCs w:val="24"/>
          <w:lang w:val="fr-FR"/>
        </w:rPr>
        <w:t>ur moi</w:t>
      </w:r>
      <w:r w:rsidR="00C8353F">
        <w:rPr>
          <w:rFonts w:cstheme="minorHAnsi"/>
          <w:sz w:val="24"/>
          <w:szCs w:val="24"/>
          <w:lang w:val="fr-FR"/>
        </w:rPr>
        <w:t>,</w:t>
      </w:r>
      <w:r w:rsidRPr="00B247FC">
        <w:rPr>
          <w:rFonts w:cstheme="minorHAnsi"/>
          <w:sz w:val="24"/>
          <w:szCs w:val="24"/>
          <w:lang w:val="fr-FR"/>
        </w:rPr>
        <w:t xml:space="preserve"> c'est un pas très important, la tripartite vit</w:t>
      </w:r>
      <w:r w:rsidR="00C8353F">
        <w:rPr>
          <w:rFonts w:cstheme="minorHAnsi"/>
          <w:sz w:val="24"/>
          <w:szCs w:val="24"/>
          <w:lang w:val="fr-FR"/>
        </w:rPr>
        <w:t xml:space="preserve"> le dialogue social fonctionne </w:t>
      </w:r>
      <w:r w:rsidRPr="00B247FC">
        <w:rPr>
          <w:rFonts w:cstheme="minorHAnsi"/>
          <w:sz w:val="24"/>
          <w:szCs w:val="24"/>
          <w:lang w:val="fr-FR"/>
        </w:rPr>
        <w:t>et s'il fonctionne, c'est le mérite des personnes qui sont ici.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Merci.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Monsieur </w:t>
      </w:r>
      <w:proofErr w:type="spellStart"/>
      <w:r w:rsidRPr="00B247FC">
        <w:rPr>
          <w:rFonts w:cstheme="minorHAnsi"/>
          <w:sz w:val="24"/>
          <w:szCs w:val="24"/>
          <w:lang w:val="fr-FR"/>
        </w:rPr>
        <w:t>Dury</w:t>
      </w:r>
      <w:proofErr w:type="spellEnd"/>
      <w:r w:rsidRPr="00B247FC">
        <w:rPr>
          <w:rFonts w:cstheme="minorHAnsi"/>
          <w:sz w:val="24"/>
          <w:szCs w:val="24"/>
          <w:lang w:val="fr-FR"/>
        </w:rPr>
        <w:t>.</w:t>
      </w:r>
    </w:p>
    <w:p w:rsidR="00B247FC" w:rsidRPr="00B247FC" w:rsidRDefault="00C8353F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="000D31D2">
        <w:rPr>
          <w:rFonts w:cstheme="minorHAnsi"/>
          <w:sz w:val="24"/>
          <w:szCs w:val="24"/>
          <w:lang w:val="fr-FR"/>
        </w:rPr>
        <w:t xml:space="preserve">Patrick </w:t>
      </w:r>
      <w:proofErr w:type="spellStart"/>
      <w:r w:rsidR="000D31D2">
        <w:rPr>
          <w:rFonts w:cstheme="minorHAnsi"/>
          <w:sz w:val="24"/>
          <w:szCs w:val="24"/>
          <w:lang w:val="fr-FR"/>
        </w:rPr>
        <w:t>Dury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Merci monsieur le ministre d'</w:t>
      </w:r>
      <w:r w:rsidR="000D31D2">
        <w:rPr>
          <w:rFonts w:cstheme="minorHAnsi"/>
          <w:sz w:val="24"/>
          <w:szCs w:val="24"/>
          <w:lang w:val="fr-FR"/>
        </w:rPr>
        <w:t>É</w:t>
      </w:r>
      <w:r w:rsidRPr="00B247FC">
        <w:rPr>
          <w:rFonts w:cstheme="minorHAnsi"/>
          <w:sz w:val="24"/>
          <w:szCs w:val="24"/>
          <w:lang w:val="fr-FR"/>
        </w:rPr>
        <w:t>tat.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Comme déjà dit la tripartite s'est réunie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tout simplement parce que les conséquences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de cette guerre sont pour notre pays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ainsi que pour toute l'Europe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ça a entraîné une hausse importante de l'énergie.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les conséquences du COVID également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ont contribué à ce que pour les entreprises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des problèmes puissent apparaître.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doit réfléchir à une possible perte d'emploi.</w:t>
      </w:r>
    </w:p>
    <w:p w:rsidR="000D31D2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Si des emplois peuvent être mis en question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parce que les entreprises doivent faire face à ces problèmes</w:t>
      </w:r>
      <w:r w:rsidR="000D31D2">
        <w:rPr>
          <w:rFonts w:cstheme="minorHAnsi"/>
          <w:sz w:val="24"/>
          <w:szCs w:val="24"/>
          <w:lang w:val="fr-FR"/>
        </w:rPr>
        <w:t xml:space="preserve">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En plus il y a les salariés, les gens qui travaillent ici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sont également soumis à cette évolution.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Ils ont beaucoup moins de pouvoir d'achat, ce qui est un problème pour les entreprises,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ainsi que pour les personnes en même temps, si je peux dire.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Si l'inflation est importante,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on va dire "heureusement qu'on a l'indexation"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mais s'il faut plus de tranches indiciaires nous savons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que c'est encore une charge supplémentaire pour les entreprises.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Cet accord que nous avons trouvé a pour nous, si je peux dire,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à côté de toutes ces mesures énumérées par le ministre d'état,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4 éléments importants.</w:t>
      </w:r>
    </w:p>
    <w:p w:rsidR="000D31D2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avons réussi pendant une période de crise,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de continuer notre modèle de tripartite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Ce n'était pas toujours très évident, mais on a réussi</w:t>
      </w:r>
      <w:r w:rsidR="000D31D2">
        <w:rPr>
          <w:rFonts w:cstheme="minorHAnsi"/>
          <w:sz w:val="24"/>
          <w:szCs w:val="24"/>
          <w:lang w:val="fr-FR"/>
        </w:rPr>
        <w:t>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ce modèle nous a permis, en soi par le passé,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de trouver toujours les solutions nécessaires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il l'a permis également cette fois-ci.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ce modèle on l'a pour travailler à l'avenir, si en raison de l'imprévisibilité</w:t>
      </w:r>
      <w:r w:rsidR="000D31D2">
        <w:rPr>
          <w:rFonts w:cstheme="minorHAnsi"/>
          <w:sz w:val="24"/>
          <w:szCs w:val="24"/>
          <w:lang w:val="fr-FR"/>
        </w:rPr>
        <w:t xml:space="preserve">, </w:t>
      </w:r>
      <w:r w:rsidRPr="00B247FC">
        <w:rPr>
          <w:rFonts w:cstheme="minorHAnsi"/>
          <w:sz w:val="24"/>
          <w:szCs w:val="24"/>
          <w:lang w:val="fr-FR"/>
        </w:rPr>
        <w:t>il y a encore des problèmes qui peuvent se montrer.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On a encore la Tripartite de la </w:t>
      </w:r>
      <w:proofErr w:type="spellStart"/>
      <w:r w:rsidRPr="00B247FC">
        <w:rPr>
          <w:rFonts w:cstheme="minorHAnsi"/>
          <w:sz w:val="24"/>
          <w:szCs w:val="24"/>
          <w:lang w:val="fr-FR"/>
        </w:rPr>
        <w:t>Luxair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 au Findel,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qui s'occupe de l'aviation et de </w:t>
      </w:r>
      <w:proofErr w:type="spellStart"/>
      <w:r w:rsidRPr="00B247FC">
        <w:rPr>
          <w:rFonts w:cstheme="minorHAnsi"/>
          <w:sz w:val="24"/>
          <w:szCs w:val="24"/>
          <w:lang w:val="fr-FR"/>
        </w:rPr>
        <w:t>Luxair</w:t>
      </w:r>
      <w:proofErr w:type="spellEnd"/>
      <w:r w:rsidRPr="00B247FC">
        <w:rPr>
          <w:rFonts w:cstheme="minorHAnsi"/>
          <w:sz w:val="24"/>
          <w:szCs w:val="24"/>
          <w:lang w:val="fr-FR"/>
        </w:rPr>
        <w:t>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la tripartite de la sidérurgie qui prend également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toute une série de mesures et qui accompagne son personnel.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2e élément c'est que le mécanisme de l'indexation on l'a assuré.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n'est pas mis en question.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L'indexation fonctionne, elle a été légèrement ajustée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dans la mesure où on a un certain report.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là j'en viens au 3e succès: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on a réussi avec le report de la tranche indiciaire,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on a réussi à mettre en place une compensation.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je veux dire un chiffre ici: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celui qui reçoit le salaire minimum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reçoit une augmentation de 44 euros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par le crédit d'énergie il reçoit 84 euros par mois.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</w:t>
      </w:r>
      <w:r w:rsidR="000D31D2">
        <w:rPr>
          <w:rFonts w:cstheme="minorHAnsi"/>
          <w:sz w:val="24"/>
          <w:szCs w:val="24"/>
          <w:lang w:val="fr-FR"/>
        </w:rPr>
        <w:t>t presque le double de ce que le</w:t>
      </w:r>
      <w:r w:rsidRPr="00B247FC">
        <w:rPr>
          <w:rFonts w:cstheme="minorHAnsi"/>
          <w:sz w:val="24"/>
          <w:szCs w:val="24"/>
          <w:lang w:val="fr-FR"/>
        </w:rPr>
        <w:t xml:space="preserve"> </w:t>
      </w:r>
      <w:r w:rsidR="000D31D2" w:rsidRPr="00B247FC">
        <w:rPr>
          <w:rFonts w:cstheme="minorHAnsi"/>
          <w:sz w:val="24"/>
          <w:szCs w:val="24"/>
          <w:lang w:val="fr-FR"/>
        </w:rPr>
        <w:t>salarié</w:t>
      </w:r>
      <w:r w:rsidRPr="00B247FC">
        <w:rPr>
          <w:rFonts w:cstheme="minorHAnsi"/>
          <w:sz w:val="24"/>
          <w:szCs w:val="24"/>
          <w:lang w:val="fr-FR"/>
        </w:rPr>
        <w:t xml:space="preserve"> peut d'avoir.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reçoit plus que si on avait juste fait jouer l'index.</w:t>
      </w:r>
    </w:p>
    <w:p w:rsidR="00B247FC" w:rsidRPr="00B247FC" w:rsidRDefault="00B247FC" w:rsidP="000D31D2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on a réussi que les petits salaires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les salaires moyens soient fortement soutenus</w:t>
      </w:r>
      <w:r w:rsidR="000D31D2">
        <w:rPr>
          <w:rFonts w:cstheme="minorHAnsi"/>
          <w:sz w:val="24"/>
          <w:szCs w:val="24"/>
          <w:lang w:val="fr-FR"/>
        </w:rPr>
        <w:t>.</w:t>
      </w:r>
    </w:p>
    <w:p w:rsidR="00B247FC" w:rsidRPr="00B247FC" w:rsidRDefault="000D31D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Et cela a été important </w:t>
      </w:r>
      <w:r w:rsidR="00B247FC" w:rsidRPr="00B247FC">
        <w:rPr>
          <w:rFonts w:cstheme="minorHAnsi"/>
          <w:sz w:val="24"/>
          <w:szCs w:val="24"/>
          <w:lang w:val="fr-FR"/>
        </w:rPr>
        <w:t>pour tendre la main vers ces personnes-là,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B247FC" w:rsidRPr="00B247FC">
        <w:rPr>
          <w:rFonts w:cstheme="minorHAnsi"/>
          <w:sz w:val="24"/>
          <w:szCs w:val="24"/>
          <w:lang w:val="fr-FR"/>
        </w:rPr>
        <w:t>pour leur permettre de garder le pouvoir d'achat.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y a également les autres mesures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dans le paquet de mesures qui jouent un rôle.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Mais celles-ci sont les plus importantes.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4e point qui a été retenu c'est qu'en fait dans l'accord il est marqué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qu'on va faire un suivi de la situation économique.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S'il y avait un imprévu,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j'espère que ça ne sera pas le cas mais on ne sait jamais,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que la situation se dégrade encore.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À ce moment-là, la tripartite va se réunir pour trouver les meilleures mesures qui s'imposeront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afin de trouver de nouvelles solutions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 éviter une fois de plus des répercussions sur l'emploi, sur les salariés, sur les entreprises.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Parce qu'ici on essaie de défendre les intérêts entre entreprises et salariés,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souvent ce sont les mêmes intérêts et il y a cette cet élément d'un bateau.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Tout le monde est dans le même bateau et ce bateau doit rester en surface.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Les autres syndicats ont également vraiment contribué à trouver des solutions.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Les discussions ont été constructives, mais pas toujours faciles et c'est le cas quand les intérêts se mettent ensemble.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La réussite ici, l'art ici, c'est de trouver un compromis et le ministre d'État a fait en sorte, grâce à son engagement,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que ce compromis a vu le jour.</w:t>
      </w:r>
    </w:p>
    <w:p w:rsid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remercie le ministre d'État pour son grand engagement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bien entendu mes collègues des autres syndicats et les représentants de l'UEL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parce que c'est à trois que nous avons négocié ces mesures et que nous allons les mettre en place.</w:t>
      </w:r>
    </w:p>
    <w:p w:rsidR="000D31D2" w:rsidRPr="00B247FC" w:rsidRDefault="000D31D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[Romain Wolff]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Merci monsieur le ministre d'État.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Je vais faire court - monsieur </w:t>
      </w:r>
      <w:proofErr w:type="spellStart"/>
      <w:r w:rsidRPr="00B247FC">
        <w:rPr>
          <w:rFonts w:cstheme="minorHAnsi"/>
          <w:sz w:val="24"/>
          <w:szCs w:val="24"/>
          <w:lang w:val="fr-FR"/>
        </w:rPr>
        <w:t>Dury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 a tout dit.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J'ai dit tout à l'heure qu'effectivement ce n'est pas toujours très gai de contribuer à la tripartite.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y a des choses plus amusantes, mais il ne faut pas oublier pourquoi on se rend à la tripartite.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en général que quelque chose ne fonctionne pas et pour le moment c'est bien le cas.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Il y a certaines choses qui ne fonctionnent pas.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La pandémie n'est pas dépassée complètement.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est également dans une situation où dans l'Ukraine il y a une guerre.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ne sait pas de quoi l'avenir sera fait.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Combien de temps ça durera. Il y a beaucoup de malheurs.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y a beaucoup de personnes qui doivent quitter leur pays, qui ne peuvent pas rester sur place.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Tout cela fait en sorte qu'il y a des conséquences ici à Luxembourg et c'est pour ça que c'était tout à fait correct</w:t>
      </w:r>
      <w:r w:rsidR="000D31D2">
        <w:rPr>
          <w:rFonts w:cstheme="minorHAnsi"/>
          <w:sz w:val="24"/>
          <w:szCs w:val="24"/>
          <w:lang w:val="fr-FR"/>
        </w:rPr>
        <w:t xml:space="preserve"> que la tripartite a été réunie </w:t>
      </w:r>
      <w:r w:rsidRPr="00B247FC">
        <w:rPr>
          <w:rFonts w:cstheme="minorHAnsi"/>
          <w:sz w:val="24"/>
          <w:szCs w:val="24"/>
          <w:lang w:val="fr-FR"/>
        </w:rPr>
        <w:t>et on sait quand on s'y rend, ça fait longtemps que j'y contri</w:t>
      </w:r>
      <w:r w:rsidR="000D31D2">
        <w:rPr>
          <w:rFonts w:cstheme="minorHAnsi"/>
          <w:sz w:val="24"/>
          <w:szCs w:val="24"/>
          <w:lang w:val="fr-FR"/>
        </w:rPr>
        <w:t xml:space="preserve">bue, on peut partir du principe </w:t>
      </w:r>
      <w:r w:rsidRPr="00B247FC">
        <w:rPr>
          <w:rFonts w:cstheme="minorHAnsi"/>
          <w:sz w:val="24"/>
          <w:szCs w:val="24"/>
          <w:lang w:val="fr-FR"/>
        </w:rPr>
        <w:t>que par la suite, ce n'est pas toujours le cas, il y en a déjà eu où il n'y a pas eu de résultat,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où finalement le gouvernement a décidé lui-même, et on peut partir du principe </w:t>
      </w:r>
      <w:r w:rsidR="000D31D2">
        <w:rPr>
          <w:rFonts w:cstheme="minorHAnsi"/>
          <w:sz w:val="24"/>
          <w:szCs w:val="24"/>
          <w:lang w:val="fr-FR"/>
        </w:rPr>
        <w:t xml:space="preserve">qu'après on trouve un compromis </w:t>
      </w:r>
      <w:r w:rsidRPr="00B247FC">
        <w:rPr>
          <w:rFonts w:cstheme="minorHAnsi"/>
          <w:sz w:val="24"/>
          <w:szCs w:val="24"/>
          <w:lang w:val="fr-FR"/>
        </w:rPr>
        <w:t>et ce genre de compromis, c'est quelque chose pour auquel toutes les parties autour de la table ont dû mettre de l'eau dans leur vin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 arriver à un résultat.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Donc, je pars du principe, en tant que représentant de la CGFP, qu'il y aura peu de personnes qui vont me féliciter,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ou nous féliciter, mais un compromis en est sorti.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Comme déjà dit.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mécanisme de l'indexation a été sauvé.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modèle de la tripartite continue à exister.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faut qu'on existe, qu'on continue à discuter ensemble.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 faut voir comment trouver des solutions possibles.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Oui, nous, les syndicats, les trois ici, on </w:t>
      </w:r>
      <w:r w:rsidR="000D31D2">
        <w:rPr>
          <w:rFonts w:cstheme="minorHAnsi"/>
          <w:sz w:val="24"/>
          <w:szCs w:val="24"/>
          <w:lang w:val="fr-FR"/>
        </w:rPr>
        <w:t xml:space="preserve">a émis beaucoup de propositions et à la fin, </w:t>
      </w:r>
      <w:r w:rsidRPr="00B247FC">
        <w:rPr>
          <w:rFonts w:cstheme="minorHAnsi"/>
          <w:sz w:val="24"/>
          <w:szCs w:val="24"/>
          <w:lang w:val="fr-FR"/>
        </w:rPr>
        <w:t>on est arrivé à une solution où certains ne sont pas d'accord, mais nous, en tant que CGFP,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on a pu soutenir cette </w:t>
      </w:r>
      <w:r w:rsidRPr="00B247FC">
        <w:rPr>
          <w:rFonts w:cstheme="minorHAnsi"/>
          <w:sz w:val="24"/>
          <w:szCs w:val="24"/>
          <w:lang w:val="fr-FR"/>
        </w:rPr>
        <w:lastRenderedPageBreak/>
        <w:t>proposition et le mandat qu'on avait eu de manière unanime,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c'est que les classes de salaire inférieur devraient être compensés le plus et c'est fait par cet accord.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Dernier mot encore : ce qui est également marqué dans cet accord,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il y aura éventuellement ou sûrement encore,</w:t>
      </w:r>
      <w:r w:rsidR="000D31D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une tranche cette année et une l'année prochaine.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gouvernement s'est engagé pour qu'à ce moment-là, il y aura de nouveau une tripartite qui va se réunir. Merci.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Voilà encore la vue de l'UEL.</w:t>
      </w:r>
    </w:p>
    <w:p w:rsidR="000D31D2" w:rsidRDefault="000D31D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[Michel </w:t>
      </w:r>
      <w:proofErr w:type="spellStart"/>
      <w:r>
        <w:rPr>
          <w:rFonts w:cstheme="minorHAnsi"/>
          <w:sz w:val="24"/>
          <w:szCs w:val="24"/>
          <w:lang w:val="fr-FR"/>
        </w:rPr>
        <w:t>Reckinger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La semaine passée, nous nous sommes rencontrés et nous avon</w:t>
      </w:r>
      <w:r w:rsidR="00C23AF2">
        <w:rPr>
          <w:rFonts w:cstheme="minorHAnsi"/>
          <w:sz w:val="24"/>
          <w:szCs w:val="24"/>
          <w:lang w:val="fr-FR"/>
        </w:rPr>
        <w:t xml:space="preserve">s voulu faire un état des lieux </w:t>
      </w:r>
      <w:r w:rsidRPr="00B247FC">
        <w:rPr>
          <w:rFonts w:cstheme="minorHAnsi"/>
          <w:sz w:val="24"/>
          <w:szCs w:val="24"/>
          <w:lang w:val="fr-FR"/>
        </w:rPr>
        <w:t>de la situation économique à Luxembourg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la semaine passée, nous avions trouvé un accord sur cet état des lieux et quand nous avons discu</w:t>
      </w:r>
      <w:r w:rsidR="00C23AF2">
        <w:rPr>
          <w:rFonts w:cstheme="minorHAnsi"/>
          <w:sz w:val="24"/>
          <w:szCs w:val="24"/>
          <w:lang w:val="fr-FR"/>
        </w:rPr>
        <w:t xml:space="preserve">té de ce qu'il restait à faire, </w:t>
      </w:r>
      <w:r w:rsidRPr="00B247FC">
        <w:rPr>
          <w:rFonts w:cstheme="minorHAnsi"/>
          <w:sz w:val="24"/>
          <w:szCs w:val="24"/>
          <w:lang w:val="fr-FR"/>
        </w:rPr>
        <w:t>nous étions d'accord la semaine passée pour dire que ce n'était pas le moment de ...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d'aller partout faire des cadeaux avec l'arrosoir sur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l'ensemble du pays.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étions d'accord qu'il importe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d'accorder ou de définir des aides sélectives en faveur des entreprises et des ménages vulnérables.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le terme sélectif était important. Le terme de l'arrosoir était important.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était important de définir des aides ciblées.</w:t>
      </w:r>
    </w:p>
    <w:p w:rsidR="00C23AF2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Pour ce qui est des entreprises ...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pour les entreprises qui ont besoin de beaucoup d'énergie, aussi des aides dans la transition énergétique.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C'est-à-dire dans la transition pour arriver jusqu'à une émission de CO2 zéro.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l'avenir de l'économie du pays.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ne pas dilapider de l'argent parce que ...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je l'ai déjà dit : en Europe nous avons une guerre.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Une guerre à la frontière de l'Union européenne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l'économie à Luxembourg et l'économie en Europe sont en guerre.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Il faut le savoir.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sommes dans un état où en raison de la situation en Ukraine,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nous avons des restrictions et des adaptations des marchés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parce que nous avons une guerre avec la Russie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ou nous voulons que cette guerre se termine par le biais de l'économie.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Nous soutenons tous cela et il faut le soutenir.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voulons le soutenir. C'est une situation exceptionnelle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c'est ce que nous voulions vraiment clarifier au cours des derniers jours.</w:t>
      </w:r>
    </w:p>
    <w:p w:rsidR="00C23AF2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ne s'agit pas de remettre quoi que ce soit en question,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mais de réagir dans une situation exceptionnelle pour qu'à l'avenir aussi, notre pays puisse rester un site intéressant pour les entreprises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parce que, ...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Bon, qu'est-ce que nous avons réussi à faire ?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avons dé</w:t>
      </w:r>
      <w:r w:rsidR="00C23AF2">
        <w:rPr>
          <w:rFonts w:cstheme="minorHAnsi"/>
          <w:sz w:val="24"/>
          <w:szCs w:val="24"/>
          <w:lang w:val="fr-FR"/>
        </w:rPr>
        <w:t xml:space="preserve">fini des aides pour les ménages </w:t>
      </w:r>
      <w:r w:rsidRPr="00B247FC">
        <w:rPr>
          <w:rFonts w:cstheme="minorHAnsi"/>
          <w:sz w:val="24"/>
          <w:szCs w:val="24"/>
          <w:lang w:val="fr-FR"/>
        </w:rPr>
        <w:t>et pour les entreprises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surtout, nous avons créé une prévisibilité pour les deux années à venir.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Pour 2022-23, pour ce qui est de l'index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c'est une aide aussi pour les investisseurs étrangers, pour les entreprises étrangères,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sont à Luxembourg, mais qui ont leur quartier général quelque part à Paris, à New York pour avoir là aussi une prévisibilité.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Parce que toutes les entreprises étrangères se trouvent dans cette guerre économique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comme tous ceux qui sont dans une telle situation,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ils se posent des questions pour savoir comment se présente l'avenir. Comment est-ce que je peux avancer ?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Où est-ce que je peux investir ?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si nous émettons un signal à Luxembourg,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dirait que dans dix mois, nous produisons trois tranches indiciaires, alors inutile de vous dire quel sera le résultat à l'étranger.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je pense que nous avons déterminé un signal important pour dire que dans la tripartite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avec ceux qui sont à nos côtés, nous avons pu nous mettre d'accord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 je pense que c'est important et nous espérons que cela sera suffisant.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Le Premier ministre a dit que c'est un pas important que nous avons fait.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Merci.</w:t>
      </w:r>
    </w:p>
    <w:p w:rsidR="00C23AF2" w:rsidRDefault="00C23AF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Est-ce qu'il y a des questions ?</w:t>
      </w:r>
    </w:p>
    <w:p w:rsidR="00B247FC" w:rsidRPr="00B247FC" w:rsidRDefault="00C23AF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David Marques pour Le Quotidien.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Une question de précision.</w:t>
      </w:r>
    </w:p>
    <w:p w:rsidR="00C23AF2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Lorsque la tripartite va de nouveau se réunir, vous l'avez dit, ce sera lorsque la situation sera plus grave l'année prochaine</w:t>
      </w:r>
      <w:r w:rsidR="00C23AF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ou lorsqu'une nou</w:t>
      </w:r>
      <w:r w:rsidR="00C23AF2">
        <w:rPr>
          <w:rFonts w:cstheme="minorHAnsi"/>
          <w:sz w:val="24"/>
          <w:szCs w:val="24"/>
          <w:lang w:val="fr-FR"/>
        </w:rPr>
        <w:t xml:space="preserve">velle tranche vienne à échéance.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L'OGBL a dit ce matin que si </w:t>
      </w:r>
      <w:r w:rsidR="00C23AF2">
        <w:rPr>
          <w:rFonts w:cstheme="minorHAnsi"/>
          <w:sz w:val="24"/>
          <w:szCs w:val="24"/>
          <w:lang w:val="fr-FR"/>
        </w:rPr>
        <w:t xml:space="preserve">une tranche à échéance en 2023, </w:t>
      </w:r>
      <w:r w:rsidRPr="00B247FC">
        <w:rPr>
          <w:rFonts w:cstheme="minorHAnsi"/>
          <w:sz w:val="24"/>
          <w:szCs w:val="24"/>
          <w:lang w:val="fr-FR"/>
        </w:rPr>
        <w:t xml:space="preserve">elle sera automatiquement </w:t>
      </w:r>
      <w:r w:rsidR="004C5A86" w:rsidRPr="00B247FC">
        <w:rPr>
          <w:rFonts w:cstheme="minorHAnsi"/>
          <w:sz w:val="24"/>
          <w:szCs w:val="24"/>
          <w:lang w:val="fr-FR"/>
        </w:rPr>
        <w:t>reportée</w:t>
      </w:r>
      <w:r w:rsidRPr="00B247FC">
        <w:rPr>
          <w:rFonts w:cstheme="minorHAnsi"/>
          <w:sz w:val="24"/>
          <w:szCs w:val="24"/>
          <w:lang w:val="fr-FR"/>
        </w:rPr>
        <w:t xml:space="preserve"> à 2024.</w:t>
      </w:r>
    </w:p>
    <w:p w:rsidR="00C23AF2" w:rsidRDefault="00C23AF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Oui.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gouvernement est content de pouvoir trouver des solutions avec les syndicats.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a discuté de la tranche de 2023, mais aussi de beaucoup d'autres choses. Nous avons déjà pris d'autres décisions.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je suis content, bon, si la situation se détériore, si nous réussissons à chercher des solutions dans de telles situations.</w:t>
      </w:r>
    </w:p>
    <w:p w:rsidR="00B247FC" w:rsidRPr="00B247FC" w:rsidRDefault="006A47FD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J'ai pris un engagement. </w:t>
      </w:r>
      <w:r w:rsidR="00B247FC" w:rsidRPr="00B247FC">
        <w:rPr>
          <w:rFonts w:cstheme="minorHAnsi"/>
          <w:sz w:val="24"/>
          <w:szCs w:val="24"/>
          <w:lang w:val="fr-FR"/>
        </w:rPr>
        <w:t>On nous a informé qu'il ne devrait pas y avoir deux tranches indiciaires l'année prochaine.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 c'est une double décision.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Mais, bon, la situation peut peut-être aussi se détériorer sans tranche indiciaire.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J'ai quand même pris l'engagement de discuter avec eux.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a fait un constat : le dialogue social fonctionne et si des défis nous attendent,</w:t>
      </w:r>
      <w:r w:rsidR="006A47FD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c'est dans l'intér</w:t>
      </w:r>
      <w:r w:rsidR="000130CE">
        <w:rPr>
          <w:rFonts w:cstheme="minorHAnsi"/>
          <w:sz w:val="24"/>
          <w:szCs w:val="24"/>
          <w:lang w:val="fr-FR"/>
        </w:rPr>
        <w:t xml:space="preserve">êt d'un gouvernement de trouver </w:t>
      </w:r>
      <w:r w:rsidRPr="00B247FC">
        <w:rPr>
          <w:rFonts w:cstheme="minorHAnsi"/>
          <w:sz w:val="24"/>
          <w:szCs w:val="24"/>
          <w:lang w:val="fr-FR"/>
        </w:rPr>
        <w:t>des solutions avec les syndicats.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Les représentants syndicaux, bon, je leur pose la question : qu'est-ce que cela veut dire pour les syndicats,</w:t>
      </w:r>
      <w:r w:rsidR="00570412">
        <w:rPr>
          <w:rFonts w:cstheme="minorHAnsi"/>
          <w:sz w:val="24"/>
          <w:szCs w:val="24"/>
          <w:lang w:val="fr-FR"/>
        </w:rPr>
        <w:t xml:space="preserve"> si </w:t>
      </w:r>
      <w:r w:rsidRPr="00B247FC">
        <w:rPr>
          <w:rFonts w:cstheme="minorHAnsi"/>
          <w:sz w:val="24"/>
          <w:szCs w:val="24"/>
          <w:lang w:val="fr-FR"/>
        </w:rPr>
        <w:t>le plus grand syndicat n'a pas opté pour cet accord ? Quelle est votre évaluation ?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[Patrick </w:t>
      </w:r>
      <w:proofErr w:type="spellStart"/>
      <w:r>
        <w:rPr>
          <w:rFonts w:cstheme="minorHAnsi"/>
          <w:sz w:val="24"/>
          <w:szCs w:val="24"/>
          <w:lang w:val="fr-FR"/>
        </w:rPr>
        <w:t>Dury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bien je souligne que nous avons négocié ce dossier à 3.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nous sommes préparés à 3 et dans les négociations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lorsqu'il a fallu faire le point, nous l'avons fait en commun.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Toutes les revendications,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le ministre d'État et le patronat peuvent le confirmer,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ont été présentées d'une seule voix et en fait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cela a pu fonctionner jusqu'à un certain point,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où nous nous sommes mis d'accord à trois.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Les syndicats devaient voir comment ils pourraient se positionner par rapport au mandat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qu'ils avaient eu par leur organe.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Donc pour voir quelle est la situation dans la tripartite.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l'avons fait.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regrette en fait que nous soyons parvenus à cette situation,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mais le choix aurait été tout simplement d'obtenir un accord ou de ne pas avoir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je dois dire que cet accord, c'est un bon accord de la tripartite.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Une tripartite c'est toujours pour une situation de crise, mais, à mon avis, nous avons obten</w:t>
      </w:r>
      <w:r w:rsidR="00570412">
        <w:rPr>
          <w:rFonts w:cstheme="minorHAnsi"/>
          <w:sz w:val="24"/>
          <w:szCs w:val="24"/>
          <w:lang w:val="fr-FR"/>
        </w:rPr>
        <w:t xml:space="preserve">u le meilleur résultat possible </w:t>
      </w:r>
      <w:r w:rsidRPr="00B247FC">
        <w:rPr>
          <w:rFonts w:cstheme="minorHAnsi"/>
          <w:sz w:val="24"/>
          <w:szCs w:val="24"/>
          <w:lang w:val="fr-FR"/>
        </w:rPr>
        <w:t>et pour nous, le LCGB, cela n'aurait pas été une option de ne pas l'accepter.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Comme le ministre d'État l'a dit, il aurait dû aller devant la Chambre, il aurait dû agir sans</w:t>
      </w:r>
      <w:r w:rsidR="00570412">
        <w:rPr>
          <w:rFonts w:cstheme="minorHAnsi"/>
          <w:sz w:val="24"/>
          <w:szCs w:val="24"/>
          <w:lang w:val="fr-FR"/>
        </w:rPr>
        <w:t xml:space="preserve"> accord des partenaires sociaux </w:t>
      </w:r>
      <w:r w:rsidRPr="00B247FC">
        <w:rPr>
          <w:rFonts w:cstheme="minorHAnsi"/>
          <w:sz w:val="24"/>
          <w:szCs w:val="24"/>
          <w:lang w:val="fr-FR"/>
        </w:rPr>
        <w:t>et nous sommes d'avis qu'il vaut mieux et le ministre d'État l'a confirmé,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de continuer avec ce modèle social.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patronat l'a dit aussi et c'est pourquoi nous avons été favorable à l'accord.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[Romain Wolff]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 xml:space="preserve">Je voudrais confirmer ce que Patrick </w:t>
      </w:r>
      <w:proofErr w:type="spellStart"/>
      <w:r w:rsidRPr="00B247FC">
        <w:rPr>
          <w:rFonts w:cstheme="minorHAnsi"/>
          <w:sz w:val="24"/>
          <w:szCs w:val="24"/>
          <w:lang w:val="fr-FR"/>
        </w:rPr>
        <w:t>Dury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 vien</w:t>
      </w:r>
      <w:r w:rsidR="000130CE">
        <w:rPr>
          <w:rFonts w:cstheme="minorHAnsi"/>
          <w:sz w:val="24"/>
          <w:szCs w:val="24"/>
          <w:lang w:val="fr-FR"/>
        </w:rPr>
        <w:t>t</w:t>
      </w:r>
      <w:r w:rsidRPr="00B247FC">
        <w:rPr>
          <w:rFonts w:cstheme="minorHAnsi"/>
          <w:sz w:val="24"/>
          <w:szCs w:val="24"/>
          <w:lang w:val="fr-FR"/>
        </w:rPr>
        <w:t xml:space="preserve"> de dire.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Effectivement, nous avons négocié à 3.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c'était un front syndical uni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les syndicats individuels avaient évidemment des revendicati</w:t>
      </w:r>
      <w:r w:rsidR="00570412">
        <w:rPr>
          <w:rFonts w:cstheme="minorHAnsi"/>
          <w:sz w:val="24"/>
          <w:szCs w:val="24"/>
          <w:lang w:val="fr-FR"/>
        </w:rPr>
        <w:t xml:space="preserve">ons de la part de leurs membres </w:t>
      </w:r>
      <w:r w:rsidRPr="00B247FC">
        <w:rPr>
          <w:rFonts w:cstheme="minorHAnsi"/>
          <w:sz w:val="24"/>
          <w:szCs w:val="24"/>
          <w:lang w:val="fr-FR"/>
        </w:rPr>
        <w:t>et j'ai vu aussi pour les autres syndicats, les revendications</w:t>
      </w:r>
      <w:r w:rsidR="00570412">
        <w:rPr>
          <w:rFonts w:cstheme="minorHAnsi"/>
          <w:sz w:val="24"/>
          <w:szCs w:val="24"/>
          <w:lang w:val="fr-FR"/>
        </w:rPr>
        <w:t xml:space="preserve"> n'étaient pas 100% les mêmes - </w:t>
      </w:r>
      <w:r w:rsidRPr="00B247FC">
        <w:rPr>
          <w:rFonts w:cstheme="minorHAnsi"/>
          <w:sz w:val="24"/>
          <w:szCs w:val="24"/>
          <w:lang w:val="fr-FR"/>
        </w:rPr>
        <w:t>ceux qui avaient des conséquences pour ce qu'on pouvait faire ou ce qu'on ne pouvait pas faire.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Paul Reuter pour Reporter.lu.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J'ai une question à l'adresse des représentants syndicaux.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La question de l'index est donc </w:t>
      </w:r>
      <w:r w:rsidR="000130CE" w:rsidRPr="00B247FC">
        <w:rPr>
          <w:rFonts w:cstheme="minorHAnsi"/>
          <w:sz w:val="24"/>
          <w:szCs w:val="24"/>
          <w:lang w:val="fr-FR"/>
        </w:rPr>
        <w:t>tranchée</w:t>
      </w:r>
      <w:r w:rsidRPr="00B247FC">
        <w:rPr>
          <w:rFonts w:cstheme="minorHAnsi"/>
          <w:sz w:val="24"/>
          <w:szCs w:val="24"/>
          <w:lang w:val="fr-FR"/>
        </w:rPr>
        <w:t xml:space="preserve"> pour un proche avenir, mais cela concerne aussi une période après les prochaines élections.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Est-ce qu'un autre gouvernement ... Bon, est-ce qu'à ce moment-là vous allez toujours respecter cet accord ?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L'accord vient à terme fin 2023.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des élections auront lieu en octobre 2023.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deux fois j'ai été assermenté en décembre.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Donc, il y aurait encore un engagement pour deux ou trois semaines.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la question de l'index pourrait être renégociée ?</w:t>
      </w:r>
    </w:p>
    <w:p w:rsidR="00B247FC" w:rsidRPr="00B247FC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[Patrick </w:t>
      </w:r>
      <w:proofErr w:type="spellStart"/>
      <w:r>
        <w:rPr>
          <w:rFonts w:cstheme="minorHAnsi"/>
          <w:sz w:val="24"/>
          <w:szCs w:val="24"/>
          <w:lang w:val="fr-FR"/>
        </w:rPr>
        <w:t>Dury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Lorsque cet accord vient à échéance, la loi normale va être appliquée.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si on se retrouve dans une situation normale, ce que nous espérons, de n'avoir pas cette guerre pendant deux ans,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alors la loi normale de l'index serait appliquée.</w:t>
      </w:r>
    </w:p>
    <w:p w:rsidR="00570412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En fait, nous nous nous engageons pour le prochain gouvernement que pour deux ou trois semaines.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ce serait fin décembre qu'il y aurait un nouveau gouvernement.</w:t>
      </w:r>
    </w:p>
    <w:p w:rsidR="00B247FC" w:rsidRPr="00B247FC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Thierry Raizer pour </w:t>
      </w:r>
      <w:proofErr w:type="spellStart"/>
      <w:r w:rsidRPr="00B247FC">
        <w:rPr>
          <w:rFonts w:cstheme="minorHAnsi"/>
          <w:sz w:val="24"/>
          <w:szCs w:val="24"/>
          <w:lang w:val="fr-FR"/>
        </w:rPr>
        <w:t>Paperjam</w:t>
      </w:r>
      <w:proofErr w:type="spellEnd"/>
      <w:r w:rsidRPr="00B247FC">
        <w:rPr>
          <w:rFonts w:cstheme="minorHAnsi"/>
          <w:sz w:val="24"/>
          <w:szCs w:val="24"/>
          <w:lang w:val="fr-FR"/>
        </w:rPr>
        <w:t>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J'ai just</w:t>
      </w:r>
      <w:r w:rsidR="00570412">
        <w:rPr>
          <w:rFonts w:cstheme="minorHAnsi"/>
          <w:sz w:val="24"/>
          <w:szCs w:val="24"/>
          <w:lang w:val="fr-FR"/>
        </w:rPr>
        <w:t>e</w:t>
      </w:r>
      <w:r w:rsidRPr="00B247FC">
        <w:rPr>
          <w:rFonts w:cstheme="minorHAnsi"/>
          <w:sz w:val="24"/>
          <w:szCs w:val="24"/>
          <w:lang w:val="fr-FR"/>
        </w:rPr>
        <w:t xml:space="preserve"> une question pratique : pour les citoyens, les entreprises, il se posera la question : comment je peux faire appel, quand je pourrai faire appel aux aides et comment ?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Quelle sera un peu la suite du calendrier, du déroulé ? Quelle sera un peu la communication que vous prévoyez un peu en guise de mode d'emploi ?</w:t>
      </w:r>
    </w:p>
    <w:p w:rsidR="00B247FC" w:rsidRPr="00B247FC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Alors, vous vous trompez de conférence de presse.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Monsieur Fayot aura aussi une conférence de presse dans quelques minutes avec madame Backes, où on va discuter de tous ces points.</w:t>
      </w:r>
    </w:p>
    <w:p w:rsidR="00570412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fait est que pour nous c'est très important ...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Pour soutenir la </w:t>
      </w:r>
      <w:proofErr w:type="spellStart"/>
      <w:r w:rsidRPr="00B247FC">
        <w:rPr>
          <w:rFonts w:cstheme="minorHAnsi"/>
          <w:sz w:val="24"/>
          <w:szCs w:val="24"/>
          <w:lang w:val="fr-FR"/>
        </w:rPr>
        <w:t>décarbonisation</w:t>
      </w:r>
      <w:proofErr w:type="spellEnd"/>
      <w:r w:rsidRPr="00B247FC">
        <w:rPr>
          <w:rFonts w:cstheme="minorHAnsi"/>
          <w:sz w:val="24"/>
          <w:szCs w:val="24"/>
          <w:lang w:val="fr-FR"/>
        </w:rPr>
        <w:t>, ce n'est pas seulement de l'argent, c'est aussi pour les entreprises qui ont une forte consommation d'énergie.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pour leur aider, pour aider aussi l'économie, pour être moins tributaires en fin de compte des énergies fossiles que nous importons.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notre objectif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nous voyons à quel point nous sommes actuellement tributaire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c'est un engagement où tout le monde est gagnant.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Du point de vue financier, nous essayons de redresser la situation,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mais nous voulons surtout moderniser notre tissu économique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devra répondre aux normes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c'est pour cela qu'il est important non seulement pour eux, mais aussi pour nous.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Pour nous deux quoi.</w:t>
      </w:r>
    </w:p>
    <w:p w:rsidR="00B247FC" w:rsidRPr="00B247FC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 w:rsidRPr="00B247FC">
        <w:rPr>
          <w:rFonts w:cstheme="minorHAnsi"/>
          <w:sz w:val="24"/>
          <w:szCs w:val="24"/>
          <w:lang w:val="fr-FR"/>
        </w:rPr>
        <w:t>Pit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 Beffort pour la radio 100,7.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 matin, l'OGBL a dit qu'ils avaient l'impression que le patronat</w:t>
      </w:r>
      <w:r w:rsidR="00570412">
        <w:rPr>
          <w:rFonts w:cstheme="minorHAnsi"/>
          <w:sz w:val="24"/>
          <w:szCs w:val="24"/>
          <w:lang w:val="fr-FR"/>
        </w:rPr>
        <w:t xml:space="preserve"> avait l'intention dès le début </w:t>
      </w:r>
      <w:r w:rsidRPr="00B247FC">
        <w:rPr>
          <w:rFonts w:cstheme="minorHAnsi"/>
          <w:sz w:val="24"/>
          <w:szCs w:val="24"/>
          <w:lang w:val="fr-FR"/>
        </w:rPr>
        <w:t>de faire de la tripartite une pure discussion sur l'index.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Est-ce que vous avez eu la même impression les autres syndicalistes ?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Et aussi monsieur </w:t>
      </w:r>
      <w:proofErr w:type="spellStart"/>
      <w:r w:rsidRPr="00B247FC">
        <w:rPr>
          <w:rFonts w:cstheme="minorHAnsi"/>
          <w:sz w:val="24"/>
          <w:szCs w:val="24"/>
          <w:lang w:val="fr-FR"/>
        </w:rPr>
        <w:t>Reckinger</w:t>
      </w:r>
      <w:proofErr w:type="spellEnd"/>
      <w:r w:rsidRPr="00B247FC">
        <w:rPr>
          <w:rFonts w:cstheme="minorHAnsi"/>
          <w:sz w:val="24"/>
          <w:szCs w:val="24"/>
          <w:lang w:val="fr-FR"/>
        </w:rPr>
        <w:t>, comment voyez</w:t>
      </w:r>
      <w:r w:rsidR="000130CE">
        <w:rPr>
          <w:rFonts w:cstheme="minorHAnsi"/>
          <w:sz w:val="24"/>
          <w:szCs w:val="24"/>
          <w:lang w:val="fr-FR"/>
        </w:rPr>
        <w:t>-</w:t>
      </w:r>
      <w:r w:rsidRPr="00B247FC">
        <w:rPr>
          <w:rFonts w:cstheme="minorHAnsi"/>
          <w:sz w:val="24"/>
          <w:szCs w:val="24"/>
          <w:lang w:val="fr-FR"/>
        </w:rPr>
        <w:t>vous cette situation ?</w:t>
      </w:r>
    </w:p>
    <w:p w:rsidR="00B247FC" w:rsidRPr="00B247FC" w:rsidRDefault="00570412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[Patrick </w:t>
      </w:r>
      <w:proofErr w:type="spellStart"/>
      <w:r>
        <w:rPr>
          <w:rFonts w:cstheme="minorHAnsi"/>
          <w:sz w:val="24"/>
          <w:szCs w:val="24"/>
          <w:lang w:val="fr-FR"/>
        </w:rPr>
        <w:t>Dury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dois dire qu'on a beaucoup discuté de l'index,</w:t>
      </w:r>
      <w:r w:rsidR="00570412">
        <w:rPr>
          <w:rFonts w:cstheme="minorHAnsi"/>
          <w:sz w:val="24"/>
          <w:szCs w:val="24"/>
          <w:lang w:val="fr-FR"/>
        </w:rPr>
        <w:t xml:space="preserve"> p</w:t>
      </w:r>
      <w:r w:rsidRPr="00B247FC">
        <w:rPr>
          <w:rFonts w:cstheme="minorHAnsi"/>
          <w:sz w:val="24"/>
          <w:szCs w:val="24"/>
          <w:lang w:val="fr-FR"/>
        </w:rPr>
        <w:t>eut</w:t>
      </w:r>
      <w:r w:rsidR="000130CE">
        <w:rPr>
          <w:rFonts w:cstheme="minorHAnsi"/>
          <w:sz w:val="24"/>
          <w:szCs w:val="24"/>
          <w:lang w:val="fr-FR"/>
        </w:rPr>
        <w:t>-</w:t>
      </w:r>
      <w:r w:rsidRPr="00B247FC">
        <w:rPr>
          <w:rFonts w:cstheme="minorHAnsi"/>
          <w:sz w:val="24"/>
          <w:szCs w:val="24"/>
          <w:lang w:val="fr-FR"/>
        </w:rPr>
        <w:t>être plus que sur les compensations.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Évidemment c'était une de nos principales doléances, les compensations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maintenant, je n'ai pas eu un chronographe pour voir si nous avons passé beaucoup de temps là-dessus,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mais il est clair que les sujets importants ont été traités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nous av</w:t>
      </w:r>
      <w:r w:rsidR="00570412">
        <w:rPr>
          <w:rFonts w:cstheme="minorHAnsi"/>
          <w:sz w:val="24"/>
          <w:szCs w:val="24"/>
          <w:lang w:val="fr-FR"/>
        </w:rPr>
        <w:t xml:space="preserve">ons parlé beaucoup de temps des compensations, </w:t>
      </w:r>
      <w:r w:rsidRPr="00B247FC">
        <w:rPr>
          <w:rFonts w:cstheme="minorHAnsi"/>
          <w:sz w:val="24"/>
          <w:szCs w:val="24"/>
          <w:lang w:val="fr-FR"/>
        </w:rPr>
        <w:t>mais c'était aussi notre doléance.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C'était beaucoup moins. Je dois dire cela a moins été thématisé par l'UEL que par les syndicats.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si je me rappelle bien, j'ai dit à la fin de la première réunion que nous avions encore un autre sujet que nous devions aborder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nous avons beaucoup parlé d'autres choses au début,</w:t>
      </w:r>
      <w:r w:rsidR="00570412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comme monsieur </w:t>
      </w:r>
      <w:proofErr w:type="spellStart"/>
      <w:r w:rsidRPr="00B247FC">
        <w:rPr>
          <w:rFonts w:cstheme="minorHAnsi"/>
          <w:sz w:val="24"/>
          <w:szCs w:val="24"/>
          <w:lang w:val="fr-FR"/>
        </w:rPr>
        <w:t>Dury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 viens de le dire : je n'avais pas de chronographe avec moi.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Mais le constat, bon ...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[Michel </w:t>
      </w:r>
      <w:proofErr w:type="spellStart"/>
      <w:r>
        <w:rPr>
          <w:rFonts w:cstheme="minorHAnsi"/>
          <w:sz w:val="24"/>
          <w:szCs w:val="24"/>
          <w:lang w:val="fr-FR"/>
        </w:rPr>
        <w:t>Reckinger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premier jour, on a discuté pendant huit heures,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dont sept heures pour parler ou pour faire un état des lieux.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Nous sommes aussi </w:t>
      </w:r>
      <w:r w:rsidR="000130CE" w:rsidRPr="00B247FC">
        <w:rPr>
          <w:rFonts w:cstheme="minorHAnsi"/>
          <w:sz w:val="24"/>
          <w:szCs w:val="24"/>
          <w:lang w:val="fr-FR"/>
        </w:rPr>
        <w:t>rentrés</w:t>
      </w:r>
      <w:r w:rsidRPr="00B247FC">
        <w:rPr>
          <w:rFonts w:cstheme="minorHAnsi"/>
          <w:sz w:val="24"/>
          <w:szCs w:val="24"/>
          <w:lang w:val="fr-FR"/>
        </w:rPr>
        <w:t xml:space="preserve"> dans cette réunion,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tout en sachant que nous n'avions aucune revendication.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Nous voulions seulement faire un état des lieux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et lorsque nous étions d'accord là-dessus ou si nous sommes d'accord là-dessus, alors la conséquence de cet état des lieux est </w:t>
      </w:r>
      <w:r w:rsidR="00250226" w:rsidRPr="00B247FC">
        <w:rPr>
          <w:rFonts w:cstheme="minorHAnsi"/>
          <w:sz w:val="24"/>
          <w:szCs w:val="24"/>
          <w:lang w:val="fr-FR"/>
        </w:rPr>
        <w:t>évidente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je pense que c'est là où nous nous sommes rapidement mis d'accord.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S'il y a trois tranches indiciaires dans une année, à l'époque actuelle, on ne peut pas argumenter cela,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on ne peut dire à aucun quartier général, que ce soit dans l'industrie ou dans les banques, à l'</w:t>
      </w:r>
      <w:r w:rsidR="00250226">
        <w:rPr>
          <w:rFonts w:cstheme="minorHAnsi"/>
          <w:sz w:val="24"/>
          <w:szCs w:val="24"/>
          <w:lang w:val="fr-FR"/>
        </w:rPr>
        <w:t xml:space="preserve">étranger, </w:t>
      </w:r>
      <w:r w:rsidRPr="00B247FC">
        <w:rPr>
          <w:rFonts w:cstheme="minorHAnsi"/>
          <w:sz w:val="24"/>
          <w:szCs w:val="24"/>
          <w:lang w:val="fr-FR"/>
        </w:rPr>
        <w:t>qu'à Luxembourg t</w:t>
      </w:r>
      <w:r w:rsidR="00250226">
        <w:rPr>
          <w:rFonts w:cstheme="minorHAnsi"/>
          <w:sz w:val="24"/>
          <w:szCs w:val="24"/>
          <w:lang w:val="fr-FR"/>
        </w:rPr>
        <w:t xml:space="preserve">out continue comme par le passé </w:t>
      </w:r>
      <w:r w:rsidRPr="00B247FC">
        <w:rPr>
          <w:rFonts w:cstheme="minorHAnsi"/>
          <w:sz w:val="24"/>
          <w:szCs w:val="24"/>
          <w:lang w:val="fr-FR"/>
        </w:rPr>
        <w:t>et l'économie trébuche dans toute l'Europe pour joindre les deux bouts.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avons passé beaucoup de temps avec les experts et nous avons vraiment montré des exemples pour montr</w:t>
      </w:r>
      <w:r w:rsidR="00250226">
        <w:rPr>
          <w:rFonts w:cstheme="minorHAnsi"/>
          <w:sz w:val="24"/>
          <w:szCs w:val="24"/>
          <w:lang w:val="fr-FR"/>
        </w:rPr>
        <w:t xml:space="preserve">er où se trouvent les problèmes </w:t>
      </w:r>
      <w:r w:rsidRPr="00B247FC">
        <w:rPr>
          <w:rFonts w:cstheme="minorHAnsi"/>
          <w:sz w:val="24"/>
          <w:szCs w:val="24"/>
          <w:lang w:val="fr-FR"/>
        </w:rPr>
        <w:t>et les problèmes sont tous rattachés à cette maudite guerre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pour cette raison, nous avons toujours dit : si nous faisons quelque chose, c'est une mesure limitée dans le temps,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jusqu'à ce que cette guerre soit terminée.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Si nous ne réussissons pas à faire cela,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alors nous risquons tout simplement ...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Bon, nous l'avons dit comme pour le changement climatique,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quand on finit par dire que le Luxembourg n'est plus intéressant, ils n'ont rien compris.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Mais à ce </w:t>
      </w:r>
      <w:r w:rsidR="000130CE" w:rsidRPr="00B247FC">
        <w:rPr>
          <w:rFonts w:cstheme="minorHAnsi"/>
          <w:sz w:val="24"/>
          <w:szCs w:val="24"/>
          <w:lang w:val="fr-FR"/>
        </w:rPr>
        <w:t>moment-là</w:t>
      </w:r>
      <w:r w:rsidRPr="00B247FC">
        <w:rPr>
          <w:rFonts w:cstheme="minorHAnsi"/>
          <w:sz w:val="24"/>
          <w:szCs w:val="24"/>
          <w:lang w:val="fr-FR"/>
        </w:rPr>
        <w:t>, cela ira très vite. Surtout lorsque cela figure à l'ordre du jour des grandes entreprises qui sont chez nous.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un sujet aujourd'hui.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Toutes les grandes entreprises et aussi les petites entreprises sont actuellement en train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de s'imaginer des scénarios pour les 24 mois à venir.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Les petites et les grandes entreprises voient ce qui se passe dans le monde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pensent à ce moment-là qu'on peut continuer chez nous comme par le passé.</w:t>
      </w:r>
    </w:p>
    <w:p w:rsidR="00250226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fondamentalement faux et les quatre qui sont ici ont été de cet avis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 xml:space="preserve">et ont par la </w:t>
      </w:r>
      <w:r w:rsidR="00250226">
        <w:rPr>
          <w:rFonts w:cstheme="minorHAnsi"/>
          <w:sz w:val="24"/>
          <w:szCs w:val="24"/>
          <w:lang w:val="fr-FR"/>
        </w:rPr>
        <w:t xml:space="preserve">suite, en conséquence, assumé </w:t>
      </w:r>
      <w:r w:rsidRPr="00B247FC">
        <w:rPr>
          <w:rFonts w:cstheme="minorHAnsi"/>
          <w:sz w:val="24"/>
          <w:szCs w:val="24"/>
          <w:lang w:val="fr-FR"/>
        </w:rPr>
        <w:t>leurs responsabilités, ont décidé ce qu'on a décidé aujourd'hui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Bon, il n'y a pas que les quartiers généraux ou les capitales étrangères.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J'ai un exemple concret d'un jeune qui a décidé de devenir coiffeur.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Il m'a écrit qu'avec les deux tranches indiciaires et avec les prix de l'énergie, il ne peut pas engager le personnel nécessaire pour un deuxième salon.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C'est un exemple concret ici à Luxembourg.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C'est aussi une réalité.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Sidney </w:t>
      </w:r>
      <w:proofErr w:type="spellStart"/>
      <w:r w:rsidRPr="00B247FC">
        <w:rPr>
          <w:rFonts w:cstheme="minorHAnsi"/>
          <w:sz w:val="24"/>
          <w:szCs w:val="24"/>
          <w:lang w:val="fr-FR"/>
        </w:rPr>
        <w:t>Wiltgen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 pour le </w:t>
      </w:r>
      <w:proofErr w:type="spellStart"/>
      <w:r w:rsidRPr="00B247FC">
        <w:rPr>
          <w:rFonts w:cstheme="minorHAnsi"/>
          <w:sz w:val="24"/>
          <w:szCs w:val="24"/>
          <w:lang w:val="fr-FR"/>
        </w:rPr>
        <w:t>Tageblatt</w:t>
      </w:r>
      <w:proofErr w:type="spellEnd"/>
      <w:r w:rsidRPr="00B247FC">
        <w:rPr>
          <w:rFonts w:cstheme="minorHAnsi"/>
          <w:sz w:val="24"/>
          <w:szCs w:val="24"/>
          <w:lang w:val="fr-FR"/>
        </w:rPr>
        <w:t xml:space="preserve">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Une question à tous ceux qui sont derrière les micros.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L'OGBL a parlé de mensonges ce matin,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auraient été annoncés lors des réunions, notamment la somme de 160.000 euros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 la revendication de l'OGBL, qui aurait demandé des compensations pour de tels salaires.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D'après l'OGBL, c'est </w:t>
      </w:r>
      <w:r w:rsidR="000130CE" w:rsidRPr="00B247FC">
        <w:rPr>
          <w:rFonts w:cstheme="minorHAnsi"/>
          <w:sz w:val="24"/>
          <w:szCs w:val="24"/>
          <w:lang w:val="fr-FR"/>
        </w:rPr>
        <w:t>une revendication présentée</w:t>
      </w:r>
      <w:r w:rsidRPr="00B247FC">
        <w:rPr>
          <w:rFonts w:cstheme="minorHAnsi"/>
          <w:sz w:val="24"/>
          <w:szCs w:val="24"/>
          <w:lang w:val="fr-FR"/>
        </w:rPr>
        <w:t xml:space="preserve"> par tous les syndicats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qui n'a pas été retenu.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 xml:space="preserve">Mais lors de la conférence de presse, cela a été présenté différemment. 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Vous pourrez peut-être tous réagir ?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serai le dernier à prendre la parole.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[Patrick </w:t>
      </w:r>
      <w:proofErr w:type="spellStart"/>
      <w:r>
        <w:rPr>
          <w:rFonts w:cstheme="minorHAnsi"/>
          <w:sz w:val="24"/>
          <w:szCs w:val="24"/>
          <w:lang w:val="fr-FR"/>
        </w:rPr>
        <w:t>Dury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Je voulais dire effectivement que toutes les revendications ont été mises sur la table sur lesqu</w:t>
      </w:r>
      <w:r w:rsidR="00250226">
        <w:rPr>
          <w:rFonts w:cstheme="minorHAnsi"/>
          <w:sz w:val="24"/>
          <w:szCs w:val="24"/>
          <w:lang w:val="fr-FR"/>
        </w:rPr>
        <w:t xml:space="preserve">els nous nous étions concertées </w:t>
      </w:r>
      <w:r w:rsidRPr="00B247FC">
        <w:rPr>
          <w:rFonts w:cstheme="minorHAnsi"/>
          <w:sz w:val="24"/>
          <w:szCs w:val="24"/>
          <w:lang w:val="fr-FR"/>
        </w:rPr>
        <w:t>et que nous avons présentées en commun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évidemment, dans les négociations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les revendic</w:t>
      </w:r>
      <w:r w:rsidR="00250226">
        <w:rPr>
          <w:rFonts w:cstheme="minorHAnsi"/>
          <w:sz w:val="24"/>
          <w:szCs w:val="24"/>
          <w:lang w:val="fr-FR"/>
        </w:rPr>
        <w:t xml:space="preserve">ations et les éléments qui sont </w:t>
      </w:r>
      <w:r w:rsidRPr="00B247FC">
        <w:rPr>
          <w:rFonts w:cstheme="minorHAnsi"/>
          <w:sz w:val="24"/>
          <w:szCs w:val="24"/>
          <w:lang w:val="fr-FR"/>
        </w:rPr>
        <w:t>discutés peuvent changer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le résultat qui est sur la table aujourd'hui, c'est le résultat qui s'est trouvé à la fin du processus.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[Michel </w:t>
      </w:r>
      <w:proofErr w:type="spellStart"/>
      <w:r>
        <w:rPr>
          <w:rFonts w:cstheme="minorHAnsi"/>
          <w:sz w:val="24"/>
          <w:szCs w:val="24"/>
          <w:lang w:val="fr-FR"/>
        </w:rPr>
        <w:t>Reckinger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</w:t>
      </w:r>
      <w:r w:rsidR="00250226">
        <w:rPr>
          <w:rFonts w:cstheme="minorHAnsi"/>
          <w:sz w:val="24"/>
          <w:szCs w:val="24"/>
          <w:lang w:val="fr-FR"/>
        </w:rPr>
        <w:t>h</w:t>
      </w:r>
      <w:r w:rsidRPr="00B247FC">
        <w:rPr>
          <w:rFonts w:cstheme="minorHAnsi"/>
          <w:sz w:val="24"/>
          <w:szCs w:val="24"/>
          <w:lang w:val="fr-FR"/>
        </w:rPr>
        <w:t xml:space="preserve"> bien, je ne puis que confirmer cela.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Quand nous nous sommes séparés la semaine passée,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le début du quintile trois était dans la discussion.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Je ne sais plus de quel montant on a parlé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puis il y a eu la revendication des syndicats encore avant hier après-midi pour les 160.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Alors vous pouvez vous imaginer que nous étions très étonnés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nous ne comprenons toujours pas comment on peut présenter une telle revendication.</w:t>
      </w:r>
    </w:p>
    <w:p w:rsid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Puis il y a eu des discussions et en fin de compte nous avons trouvé un accor</w:t>
      </w:r>
      <w:r w:rsidR="00250226">
        <w:rPr>
          <w:rFonts w:cstheme="minorHAnsi"/>
          <w:sz w:val="24"/>
          <w:szCs w:val="24"/>
          <w:lang w:val="fr-FR"/>
        </w:rPr>
        <w:t xml:space="preserve">d avec les deux partenaires qui </w:t>
      </w:r>
      <w:r w:rsidRPr="00B247FC">
        <w:rPr>
          <w:rFonts w:cstheme="minorHAnsi"/>
          <w:sz w:val="24"/>
          <w:szCs w:val="24"/>
          <w:lang w:val="fr-FR"/>
        </w:rPr>
        <w:t>sont ici.</w:t>
      </w:r>
    </w:p>
    <w:p w:rsidR="00250226" w:rsidRPr="00B247FC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[Patrick </w:t>
      </w:r>
      <w:proofErr w:type="spellStart"/>
      <w:r>
        <w:rPr>
          <w:rFonts w:cstheme="minorHAnsi"/>
          <w:sz w:val="24"/>
          <w:szCs w:val="24"/>
          <w:lang w:val="fr-FR"/>
        </w:rPr>
        <w:t>Dury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Et nous compensons aujourd'hui jusqu'à un salaire annuel de 100.000 euros.</w:t>
      </w:r>
    </w:p>
    <w:p w:rsidR="00250226" w:rsidRDefault="00250226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Bon, je sais comment on rentre dans des négociations.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On a des exigences maximalistes pour se rencontrer quelque part au milieu.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Nous avons aussi reçu la revendication d'hier. On a parlé hier de 900 millions différentes revendications,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ont été sur la table. La première concernait une somme de 1,5 milliard pour les compensations.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Si j'ajoute le reste pour l'essence et toutes les autres aides, on arriverait quand-même à un montant,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qui ne serait pas loin des 2 milliards.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Alors nous avons dit que c'était inacceptable pour le gouvernement.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Ensuite, il y a eu une autre proposition de la part du gouvernement.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Celle où on me ci</w:t>
      </w:r>
      <w:r w:rsidR="00250226">
        <w:rPr>
          <w:rFonts w:cstheme="minorHAnsi"/>
          <w:sz w:val="24"/>
          <w:szCs w:val="24"/>
          <w:lang w:val="fr-FR"/>
        </w:rPr>
        <w:t xml:space="preserve">te qui a légèrement dépassé les </w:t>
      </w:r>
      <w:r w:rsidRPr="00B247FC">
        <w:rPr>
          <w:rFonts w:cstheme="minorHAnsi"/>
          <w:sz w:val="24"/>
          <w:szCs w:val="24"/>
          <w:lang w:val="fr-FR"/>
        </w:rPr>
        <w:t>900 millions, seulement pour les compensations.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Mais si on avait pris les compensations tout seuls, on serait arrivé à 900 millions, mais je voudrais rappeler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que dans tout ce paquet, il y avait aussi d'autres mesures où on aurait de loin dépassé le milliard. C'est la réalité.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Donc il ne faut pas parler de mensonges.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ne faut pas se faire des reproches. Si on va dans des négociations, on va </w:t>
      </w:r>
      <w:r w:rsidR="000130CE" w:rsidRPr="00B247FC">
        <w:rPr>
          <w:rFonts w:cstheme="minorHAnsi"/>
          <w:sz w:val="24"/>
          <w:szCs w:val="24"/>
          <w:lang w:val="fr-FR"/>
        </w:rPr>
        <w:t>des revendications maximales</w:t>
      </w:r>
      <w:r w:rsidRPr="00B247FC">
        <w:rPr>
          <w:rFonts w:cstheme="minorHAnsi"/>
          <w:sz w:val="24"/>
          <w:szCs w:val="24"/>
          <w:lang w:val="fr-FR"/>
        </w:rPr>
        <w:t xml:space="preserve"> pour essayer de se rencontrer au milieu.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lastRenderedPageBreak/>
        <w:t>Tout le monde le sait si on rentre dans des négociations.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Pour le gouvernement, c'est inacceptable et c'est dommage de faire des reproches les uns aux autres ou d'accuser d'aider les autres.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Pour moi, le plus grand regret, c'est que l'OGBL ne soit pas avec nous aujourd'hui.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Mais entre eux, ils ont aussi dû faire des compromis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pour avoir une position commune, pour des revendications communes.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Il faut le savoir et ce serait dommage si aujourd'hui on s'accusait les uns et les autres par rapport aux différentes revendications.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247FC">
        <w:rPr>
          <w:rFonts w:cstheme="minorHAnsi"/>
          <w:sz w:val="24"/>
          <w:szCs w:val="24"/>
          <w:lang w:val="fr-FR"/>
        </w:rPr>
        <w:t>Le principe de la collégialité est important et je pense ou j'espère qu'on va la retrouver rapidement</w:t>
      </w:r>
      <w:r w:rsidR="00250226">
        <w:rPr>
          <w:rFonts w:cstheme="minorHAnsi"/>
          <w:sz w:val="24"/>
          <w:szCs w:val="24"/>
          <w:lang w:val="fr-FR"/>
        </w:rPr>
        <w:t xml:space="preserve"> </w:t>
      </w:r>
      <w:r w:rsidRPr="00B247FC">
        <w:rPr>
          <w:rFonts w:cstheme="minorHAnsi"/>
          <w:sz w:val="24"/>
          <w:szCs w:val="24"/>
          <w:lang w:val="fr-FR"/>
        </w:rPr>
        <w:t>et qu'on ne va pas se qualifier de menteur.</w:t>
      </w:r>
    </w:p>
    <w:p w:rsidR="00B247FC" w:rsidRPr="00B247FC" w:rsidRDefault="00B247FC" w:rsidP="00B247FC">
      <w:pPr>
        <w:spacing w:line="360" w:lineRule="auto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B247FC">
        <w:rPr>
          <w:rFonts w:cstheme="minorHAnsi"/>
          <w:sz w:val="24"/>
          <w:szCs w:val="24"/>
          <w:lang w:val="fr-FR"/>
        </w:rPr>
        <w:t>Voilà, merci beaucoup.</w:t>
      </w:r>
    </w:p>
    <w:sectPr w:rsidR="00B247FC" w:rsidRPr="00B247FC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94" w:rsidRDefault="00477494" w:rsidP="00635D56">
      <w:pPr>
        <w:spacing w:after="0" w:line="240" w:lineRule="auto"/>
      </w:pPr>
      <w:r>
        <w:separator/>
      </w:r>
    </w:p>
  </w:endnote>
  <w:end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7494" w:rsidRDefault="00477494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250226">
              <w:rPr>
                <w:bCs/>
                <w:noProof/>
                <w:sz w:val="24"/>
                <w:szCs w:val="24"/>
              </w:rPr>
              <w:t>16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250226">
              <w:rPr>
                <w:bCs/>
                <w:noProof/>
                <w:sz w:val="24"/>
                <w:szCs w:val="24"/>
              </w:rPr>
              <w:t>18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494" w:rsidRDefault="004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94" w:rsidRDefault="00477494" w:rsidP="00635D56">
      <w:pPr>
        <w:spacing w:after="0" w:line="240" w:lineRule="auto"/>
      </w:pPr>
      <w:r>
        <w:separator/>
      </w:r>
    </w:p>
  </w:footnote>
  <w:foot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130CE"/>
    <w:rsid w:val="00055E96"/>
    <w:rsid w:val="00066584"/>
    <w:rsid w:val="0009619F"/>
    <w:rsid w:val="000A1334"/>
    <w:rsid w:val="000C2C5B"/>
    <w:rsid w:val="000D31D2"/>
    <w:rsid w:val="00121C9F"/>
    <w:rsid w:val="00131316"/>
    <w:rsid w:val="00146862"/>
    <w:rsid w:val="001650E3"/>
    <w:rsid w:val="001D17D6"/>
    <w:rsid w:val="001E10F5"/>
    <w:rsid w:val="00207212"/>
    <w:rsid w:val="00234C1A"/>
    <w:rsid w:val="00250226"/>
    <w:rsid w:val="002668BC"/>
    <w:rsid w:val="002B6573"/>
    <w:rsid w:val="002C4A8F"/>
    <w:rsid w:val="002D0D2B"/>
    <w:rsid w:val="002D6602"/>
    <w:rsid w:val="002E3C4A"/>
    <w:rsid w:val="003D72F8"/>
    <w:rsid w:val="003D7490"/>
    <w:rsid w:val="00452808"/>
    <w:rsid w:val="00477494"/>
    <w:rsid w:val="004B6766"/>
    <w:rsid w:val="004C5A86"/>
    <w:rsid w:val="00500C9B"/>
    <w:rsid w:val="005110B0"/>
    <w:rsid w:val="005525EB"/>
    <w:rsid w:val="00570412"/>
    <w:rsid w:val="005D1779"/>
    <w:rsid w:val="005E1C8C"/>
    <w:rsid w:val="00635D56"/>
    <w:rsid w:val="00651763"/>
    <w:rsid w:val="00666FAB"/>
    <w:rsid w:val="006808F1"/>
    <w:rsid w:val="006A47FD"/>
    <w:rsid w:val="007111E0"/>
    <w:rsid w:val="008107A5"/>
    <w:rsid w:val="00826AF2"/>
    <w:rsid w:val="00830D9A"/>
    <w:rsid w:val="00874C7E"/>
    <w:rsid w:val="008D1B76"/>
    <w:rsid w:val="008E0282"/>
    <w:rsid w:val="00943F4E"/>
    <w:rsid w:val="009A4846"/>
    <w:rsid w:val="009A604F"/>
    <w:rsid w:val="009F6C88"/>
    <w:rsid w:val="00A279F5"/>
    <w:rsid w:val="00A720F8"/>
    <w:rsid w:val="00B003C2"/>
    <w:rsid w:val="00B044D5"/>
    <w:rsid w:val="00B247FC"/>
    <w:rsid w:val="00B33B4B"/>
    <w:rsid w:val="00B56649"/>
    <w:rsid w:val="00B657AD"/>
    <w:rsid w:val="00C23AF2"/>
    <w:rsid w:val="00C42959"/>
    <w:rsid w:val="00C455F7"/>
    <w:rsid w:val="00C54384"/>
    <w:rsid w:val="00C8353F"/>
    <w:rsid w:val="00D07A89"/>
    <w:rsid w:val="00EC4D6F"/>
    <w:rsid w:val="00EE54AA"/>
    <w:rsid w:val="00F0303D"/>
    <w:rsid w:val="00F42BDA"/>
    <w:rsid w:val="00F62111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6BD7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Tripartite: Signature de l’accord entre le gouvernement, l’UEL, la CGFP et le LCGB (31.03.2022)</vt:lpstr>
    </vt:vector>
  </TitlesOfParts>
  <Company>CTIE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Tripartite: Signature de l’accord entre le gouvernement, l’UEL, la CGFP et le LCGB (31.03.2022)</dc:title>
  <dc:subject/>
  <dc:creator/>
  <cp:keywords/>
  <dc:description/>
  <cp:lastModifiedBy>Pauline Maes</cp:lastModifiedBy>
  <cp:revision>45</cp:revision>
  <dcterms:created xsi:type="dcterms:W3CDTF">2021-04-27T13:01:00Z</dcterms:created>
  <dcterms:modified xsi:type="dcterms:W3CDTF">2022-04-04T13:55:00Z</dcterms:modified>
</cp:coreProperties>
</file>